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082" w:rsidRPr="00CB5082" w:rsidRDefault="00B14DE7" w:rsidP="00CB5082">
      <w:pPr>
        <w:pStyle w:val="Titel"/>
        <w:rPr>
          <w:sz w:val="28"/>
          <w:szCs w:val="2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35E6F55" wp14:editId="28E1D125">
                <wp:simplePos x="0" y="0"/>
                <wp:positionH relativeFrom="column">
                  <wp:posOffset>3175635</wp:posOffset>
                </wp:positionH>
                <wp:positionV relativeFrom="paragraph">
                  <wp:posOffset>415925</wp:posOffset>
                </wp:positionV>
                <wp:extent cx="2752725" cy="1552575"/>
                <wp:effectExtent l="0" t="0" r="28575" b="28575"/>
                <wp:wrapNone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15525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94D" w:rsidRPr="00CB4EFA" w:rsidRDefault="0087419E" w:rsidP="0087419E">
                            <w:pPr>
                              <w:rPr>
                                <w:smallCaps/>
                              </w:rPr>
                            </w:pPr>
                            <w:r>
                              <w:rPr>
                                <w:smallCaps/>
                              </w:rPr>
                              <w:t xml:space="preserve">Eduard </w:t>
                            </w:r>
                            <w:proofErr w:type="spellStart"/>
                            <w:r>
                              <w:rPr>
                                <w:smallCaps/>
                              </w:rPr>
                              <w:t>Thurneysen</w:t>
                            </w:r>
                            <w:proofErr w:type="spellEnd"/>
                            <w:r>
                              <w:rPr>
                                <w:smallCaps/>
                              </w:rPr>
                              <w:t xml:space="preserve">: </w:t>
                            </w:r>
                            <w:r w:rsidRPr="00821FEC">
                              <w:rPr>
                                <w:b/>
                                <w:i/>
                              </w:rPr>
                              <w:t>Kerygmatische Seelsorge</w:t>
                            </w:r>
                          </w:p>
                          <w:p w:rsidR="0087419E" w:rsidRPr="00CB4EFA" w:rsidRDefault="0087419E" w:rsidP="0087419E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113" w:hanging="11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Hintergrund: Wort-Gottes-Theologie</w:t>
                            </w:r>
                          </w:p>
                          <w:p w:rsidR="00CB4EFA" w:rsidRDefault="0087419E" w:rsidP="00CB4EFA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113" w:hanging="11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S. = </w:t>
                            </w:r>
                            <w:r w:rsidRPr="0081280B">
                              <w:rPr>
                                <w:b/>
                                <w:sz w:val="18"/>
                                <w:szCs w:val="18"/>
                              </w:rPr>
                              <w:t>Ausrichtung des WG auf den Einzelnen</w:t>
                            </w:r>
                          </w:p>
                          <w:p w:rsidR="00EC4F0F" w:rsidRDefault="00EC4F0F" w:rsidP="00CB4EFA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113" w:hanging="11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Ziel: Einzelnen zum WG führen </w:t>
                            </w:r>
                            <w:r w:rsidRPr="00EC4F0F">
                              <w:rPr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Akt der Heiligung und der Zucht</w:t>
                            </w:r>
                          </w:p>
                          <w:p w:rsidR="00EC4F0F" w:rsidRDefault="00EC4F0F" w:rsidP="00CB4EFA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113" w:hanging="11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Verlauf: </w:t>
                            </w:r>
                            <w:r w:rsidRPr="0081280B">
                              <w:rPr>
                                <w:b/>
                                <w:sz w:val="18"/>
                                <w:szCs w:val="18"/>
                              </w:rPr>
                              <w:t>Kampfgespräch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81280B">
                              <w:rPr>
                                <w:b/>
                                <w:sz w:val="18"/>
                                <w:szCs w:val="18"/>
                              </w:rPr>
                              <w:t>Bruchlinie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WG muss sich gegen den Willen des Menschen durchsetzen</w:t>
                            </w:r>
                          </w:p>
                          <w:p w:rsidR="00EC4F0F" w:rsidRPr="00CB4EFA" w:rsidRDefault="00EC4F0F" w:rsidP="00CB4EFA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113" w:hanging="11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S. führt zur Buße </w:t>
                            </w:r>
                            <w:r w:rsidRPr="00EC4F0F">
                              <w:rPr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S. ist Exorzismus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4" o:spid="_x0000_s1026" type="#_x0000_t202" style="position:absolute;margin-left:250.05pt;margin-top:32.75pt;width:216.75pt;height:122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" fillcolor="#eaf1dd [662]" strokeweight=".5pt">
                <v:textbox>
                  <w:txbxContent>
                    <w:p w:rsidR="00CE494D" w:rsidRPr="00CB4EFA" w:rsidRDefault="0087419E" w:rsidP="0087419E">
                      <w:pPr>
                        <w:rPr>
                          <w:smallCaps/>
                        </w:rPr>
                      </w:pPr>
                      <w:r>
                        <w:rPr>
                          <w:smallCaps/>
                        </w:rPr>
                        <w:t xml:space="preserve">Eduard </w:t>
                      </w:r>
                      <w:proofErr w:type="spellStart"/>
                      <w:r>
                        <w:rPr>
                          <w:smallCaps/>
                        </w:rPr>
                        <w:t>Thurneysen</w:t>
                      </w:r>
                      <w:proofErr w:type="spellEnd"/>
                      <w:r>
                        <w:rPr>
                          <w:smallCaps/>
                        </w:rPr>
                        <w:t xml:space="preserve">: </w:t>
                      </w:r>
                      <w:r w:rsidRPr="00821FEC">
                        <w:rPr>
                          <w:b/>
                          <w:i/>
                        </w:rPr>
                        <w:t>Kerygmatische Seelsorge</w:t>
                      </w:r>
                    </w:p>
                    <w:p w:rsidR="0087419E" w:rsidRPr="00CB4EFA" w:rsidRDefault="0087419E" w:rsidP="0087419E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113" w:hanging="11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Hintergrund: Wort-Gottes-Theologie</w:t>
                      </w:r>
                    </w:p>
                    <w:p w:rsidR="00CB4EFA" w:rsidRDefault="0087419E" w:rsidP="00CB4EFA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113" w:hanging="11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S. = </w:t>
                      </w:r>
                      <w:r w:rsidRPr="0081280B">
                        <w:rPr>
                          <w:b/>
                          <w:sz w:val="18"/>
                          <w:szCs w:val="18"/>
                        </w:rPr>
                        <w:t>Ausrichtung des WG auf den Einzelnen</w:t>
                      </w:r>
                    </w:p>
                    <w:p w:rsidR="00EC4F0F" w:rsidRDefault="00EC4F0F" w:rsidP="00CB4EFA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113" w:hanging="11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Ziel: Einzelnen zum WG führen </w:t>
                      </w:r>
                      <w:r w:rsidRPr="00EC4F0F">
                        <w:rPr>
                          <w:sz w:val="18"/>
                          <w:szCs w:val="18"/>
                        </w:rPr>
                        <w:sym w:font="Wingdings" w:char="F0E0"/>
                      </w:r>
                      <w:r>
                        <w:rPr>
                          <w:sz w:val="18"/>
                          <w:szCs w:val="18"/>
                        </w:rPr>
                        <w:t xml:space="preserve"> Akt der Heiligung und der Zucht</w:t>
                      </w:r>
                    </w:p>
                    <w:p w:rsidR="00EC4F0F" w:rsidRDefault="00EC4F0F" w:rsidP="00CB4EFA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113" w:hanging="11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Verlauf: </w:t>
                      </w:r>
                      <w:r w:rsidRPr="0081280B">
                        <w:rPr>
                          <w:b/>
                          <w:sz w:val="18"/>
                          <w:szCs w:val="18"/>
                        </w:rPr>
                        <w:t>Kampfgespräch</w:t>
                      </w:r>
                      <w:r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Pr="0081280B">
                        <w:rPr>
                          <w:b/>
                          <w:sz w:val="18"/>
                          <w:szCs w:val="18"/>
                        </w:rPr>
                        <w:t>Bruchlinie</w:t>
                      </w:r>
                      <w:r>
                        <w:rPr>
                          <w:sz w:val="18"/>
                          <w:szCs w:val="18"/>
                        </w:rPr>
                        <w:t>, WG muss sich gegen den Willen des Menschen durchsetzen</w:t>
                      </w:r>
                    </w:p>
                    <w:p w:rsidR="00EC4F0F" w:rsidRPr="00CB4EFA" w:rsidRDefault="00EC4F0F" w:rsidP="00CB4EFA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113" w:hanging="11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S. führt zur Buße </w:t>
                      </w:r>
                      <w:r w:rsidRPr="00EC4F0F">
                        <w:rPr>
                          <w:sz w:val="18"/>
                          <w:szCs w:val="18"/>
                        </w:rPr>
                        <w:sym w:font="Wingdings" w:char="F0E0"/>
                      </w:r>
                      <w:r>
                        <w:rPr>
                          <w:sz w:val="18"/>
                          <w:szCs w:val="18"/>
                        </w:rPr>
                        <w:t xml:space="preserve"> S. ist Exorzismus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A8B4C66" wp14:editId="3CFEBB26">
                <wp:simplePos x="0" y="0"/>
                <wp:positionH relativeFrom="column">
                  <wp:posOffset>6023610</wp:posOffset>
                </wp:positionH>
                <wp:positionV relativeFrom="paragraph">
                  <wp:posOffset>397510</wp:posOffset>
                </wp:positionV>
                <wp:extent cx="3886200" cy="2390775"/>
                <wp:effectExtent l="0" t="0" r="19050" b="28575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2390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4EFA" w:rsidRPr="00D97B14" w:rsidRDefault="00EC4F0F" w:rsidP="00CB4EFA">
                            <w:pPr>
                              <w:rPr>
                                <w:smallCaps/>
                              </w:rPr>
                            </w:pPr>
                            <w:r>
                              <w:rPr>
                                <w:smallCaps/>
                              </w:rPr>
                              <w:t xml:space="preserve">Helmut Tacke: </w:t>
                            </w:r>
                            <w:r w:rsidRPr="00821FEC">
                              <w:rPr>
                                <w:b/>
                                <w:i/>
                              </w:rPr>
                              <w:t>Glaubenshilfe als Lebenshilfe</w:t>
                            </w:r>
                          </w:p>
                          <w:p w:rsidR="00EC4F0F" w:rsidRDefault="00EC4F0F" w:rsidP="00EC4F0F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113" w:hanging="11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Klärung der Fronten zwischen therapeutischer und kerygmatischer S.</w:t>
                            </w:r>
                          </w:p>
                          <w:p w:rsidR="00821FEC" w:rsidRPr="007227ED" w:rsidRDefault="00821FEC" w:rsidP="00EC4F0F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113" w:hanging="11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S. = „praxisbezogene Vermittlung des Evangeliums in Form eines freien Gesprächs, in dem die Seelsorge Gottes zur Sprache kommt“</w:t>
                            </w:r>
                          </w:p>
                          <w:p w:rsidR="00857268" w:rsidRDefault="00821FEC" w:rsidP="00857268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113" w:hanging="11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Ziel: Hilfe zum Glauben, so dass der </w:t>
                            </w:r>
                            <w:r w:rsidRPr="0081280B">
                              <w:rPr>
                                <w:b/>
                                <w:sz w:val="18"/>
                                <w:szCs w:val="18"/>
                              </w:rPr>
                              <w:t>Glaube zur Lebenshilfe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wird</w:t>
                            </w:r>
                          </w:p>
                          <w:p w:rsidR="00B14DE7" w:rsidRDefault="00B14DE7" w:rsidP="00B14DE7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113" w:hanging="11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Seelsorge im Namen Gottes – s. Rede zum Einzelnen hat besondere Dichte</w:t>
                            </w:r>
                          </w:p>
                          <w:p w:rsidR="00B14DE7" w:rsidRDefault="00B14DE7" w:rsidP="00353640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B14DE7">
                              <w:rPr>
                                <w:sz w:val="18"/>
                                <w:szCs w:val="18"/>
                                <w:u w:val="single"/>
                              </w:rPr>
                              <w:t>Chancen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353640">
                              <w:rPr>
                                <w:sz w:val="18"/>
                                <w:szCs w:val="18"/>
                              </w:rPr>
                              <w:t xml:space="preserve">Kein Erfolgszwang (Rede im Namen Gottes), Schutzbereich des Namens Gottes </w:t>
                            </w:r>
                            <w:r w:rsidR="00353640" w:rsidRPr="00353640">
                              <w:rPr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 w:rsidR="00353640">
                              <w:rPr>
                                <w:sz w:val="18"/>
                                <w:szCs w:val="18"/>
                              </w:rPr>
                              <w:t xml:space="preserve"> uneingeschränkte Freiheit zum Hören</w:t>
                            </w:r>
                          </w:p>
                          <w:p w:rsidR="00B14DE7" w:rsidRDefault="00B14DE7" w:rsidP="00B14DE7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B14DE7">
                              <w:rPr>
                                <w:sz w:val="18"/>
                                <w:szCs w:val="18"/>
                                <w:u w:val="single"/>
                              </w:rPr>
                              <w:t>Konsequenzen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 Gleichberechtigung der Partner, Offenheit/Flexibilität, begründetes Schweigen</w:t>
                            </w:r>
                          </w:p>
                          <w:p w:rsidR="00353640" w:rsidRDefault="00353640" w:rsidP="00B14DE7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Voraussetzung</w:t>
                            </w:r>
                            <w:r w:rsidRPr="00353640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beide Partner müssen die dialogische Kunst beherrschen</w:t>
                            </w:r>
                          </w:p>
                          <w:p w:rsidR="00353640" w:rsidRPr="007227ED" w:rsidRDefault="00353640" w:rsidP="00353640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sym w:font="Wingdings" w:char="F0F0"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S. als Gespräch im Namen Gottes kann am unmittelbarsten in seine eigene Freiheit führen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9" o:spid="_x0000_s1027" type="#_x0000_t202" style="position:absolute;margin-left:474.3pt;margin-top:31.3pt;width:306pt;height:188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" fillcolor="#eaf1dd [662]" strokeweight=".5pt">
                <v:textbox>
                  <w:txbxContent>
                    <w:p w:rsidR="00CB4EFA" w:rsidRPr="00D97B14" w:rsidRDefault="00EC4F0F" w:rsidP="00CB4EFA">
                      <w:pPr>
                        <w:rPr>
                          <w:smallCaps/>
                        </w:rPr>
                      </w:pPr>
                      <w:r>
                        <w:rPr>
                          <w:smallCaps/>
                        </w:rPr>
                        <w:t xml:space="preserve">Helmut Tacke: </w:t>
                      </w:r>
                      <w:r w:rsidRPr="00821FEC">
                        <w:rPr>
                          <w:b/>
                          <w:i/>
                        </w:rPr>
                        <w:t>Glaubenshilfe als Lebenshilfe</w:t>
                      </w:r>
                    </w:p>
                    <w:p w:rsidR="00EC4F0F" w:rsidRDefault="00EC4F0F" w:rsidP="00EC4F0F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113" w:hanging="11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Klärung der Fronten zwischen therapeutischer und kerygmatischer S.</w:t>
                      </w:r>
                    </w:p>
                    <w:p w:rsidR="00821FEC" w:rsidRPr="007227ED" w:rsidRDefault="00821FEC" w:rsidP="00EC4F0F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113" w:hanging="11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S. = „praxisbezogene Vermittlung des Evangeliums in Form eines freien Gesprächs, in dem die Seelsorge Gottes zur Sprache kommt“</w:t>
                      </w:r>
                    </w:p>
                    <w:p w:rsidR="00857268" w:rsidRDefault="00821FEC" w:rsidP="00857268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113" w:hanging="11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Ziel: Hilfe zum Glauben, so dass der </w:t>
                      </w:r>
                      <w:r w:rsidRPr="0081280B">
                        <w:rPr>
                          <w:b/>
                          <w:sz w:val="18"/>
                          <w:szCs w:val="18"/>
                        </w:rPr>
                        <w:t>Glaube zur Lebenshilfe</w:t>
                      </w:r>
                      <w:r>
                        <w:rPr>
                          <w:sz w:val="18"/>
                          <w:szCs w:val="18"/>
                        </w:rPr>
                        <w:t xml:space="preserve"> wird</w:t>
                      </w:r>
                    </w:p>
                    <w:p w:rsidR="00B14DE7" w:rsidRDefault="00B14DE7" w:rsidP="00B14DE7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113" w:hanging="11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Seelsorge im Namen Gottes – s. Rede zum Einzelnen hat besondere Dichte</w:t>
                      </w:r>
                    </w:p>
                    <w:p w:rsidR="00B14DE7" w:rsidRDefault="00B14DE7" w:rsidP="00353640">
                      <w:pPr>
                        <w:pStyle w:val="Listenabsatz"/>
                        <w:numPr>
                          <w:ilvl w:val="1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B14DE7">
                        <w:rPr>
                          <w:sz w:val="18"/>
                          <w:szCs w:val="18"/>
                          <w:u w:val="single"/>
                        </w:rPr>
                        <w:t>Chancen</w:t>
                      </w:r>
                      <w:r>
                        <w:rPr>
                          <w:sz w:val="18"/>
                          <w:szCs w:val="18"/>
                        </w:rPr>
                        <w:t xml:space="preserve">: </w:t>
                      </w:r>
                      <w:r w:rsidR="00353640">
                        <w:rPr>
                          <w:sz w:val="18"/>
                          <w:szCs w:val="18"/>
                        </w:rPr>
                        <w:t xml:space="preserve">Kein Erfolgszwang (Rede im Namen Gottes), Schutzbereich des Namens Gottes </w:t>
                      </w:r>
                      <w:r w:rsidR="00353640" w:rsidRPr="00353640">
                        <w:rPr>
                          <w:sz w:val="18"/>
                          <w:szCs w:val="18"/>
                        </w:rPr>
                        <w:sym w:font="Wingdings" w:char="F0E0"/>
                      </w:r>
                      <w:r w:rsidR="00353640">
                        <w:rPr>
                          <w:sz w:val="18"/>
                          <w:szCs w:val="18"/>
                        </w:rPr>
                        <w:t xml:space="preserve"> uneingeschränkte Freiheit zum Hören</w:t>
                      </w:r>
                    </w:p>
                    <w:p w:rsidR="00B14DE7" w:rsidRDefault="00B14DE7" w:rsidP="00B14DE7">
                      <w:pPr>
                        <w:pStyle w:val="Listenabsatz"/>
                        <w:numPr>
                          <w:ilvl w:val="1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B14DE7">
                        <w:rPr>
                          <w:sz w:val="18"/>
                          <w:szCs w:val="18"/>
                          <w:u w:val="single"/>
                        </w:rPr>
                        <w:t>Konsequenzen</w:t>
                      </w:r>
                      <w:r>
                        <w:rPr>
                          <w:sz w:val="18"/>
                          <w:szCs w:val="18"/>
                        </w:rPr>
                        <w:t>: Gleichberechtigung der Partner, Offenheit/Flexibilität, begründetes Schweigen</w:t>
                      </w:r>
                    </w:p>
                    <w:p w:rsidR="00353640" w:rsidRDefault="00353640" w:rsidP="00B14DE7">
                      <w:pPr>
                        <w:pStyle w:val="Listenabsatz"/>
                        <w:numPr>
                          <w:ilvl w:val="1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>Voraussetzung</w:t>
                      </w:r>
                      <w:r w:rsidRPr="00353640">
                        <w:rPr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sz w:val="18"/>
                          <w:szCs w:val="18"/>
                        </w:rPr>
                        <w:t xml:space="preserve"> beide Partner müssen die dialogische Kunst beherrschen</w:t>
                      </w:r>
                    </w:p>
                    <w:p w:rsidR="00353640" w:rsidRPr="007227ED" w:rsidRDefault="00353640" w:rsidP="00353640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sym w:font="Wingdings" w:char="F0F0"/>
                      </w:r>
                      <w:r>
                        <w:rPr>
                          <w:sz w:val="18"/>
                          <w:szCs w:val="18"/>
                        </w:rPr>
                        <w:t xml:space="preserve"> S. als Gespräch im Namen Gottes kann am unmittelbarsten in seine eigene Freiheit führen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794409" wp14:editId="4C33F20C">
                <wp:simplePos x="0" y="0"/>
                <wp:positionH relativeFrom="column">
                  <wp:posOffset>-253365</wp:posOffset>
                </wp:positionH>
                <wp:positionV relativeFrom="paragraph">
                  <wp:posOffset>426085</wp:posOffset>
                </wp:positionV>
                <wp:extent cx="3286125" cy="1466850"/>
                <wp:effectExtent l="0" t="0" r="28575" b="19050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4668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276D" w:rsidRPr="00CB4EFA" w:rsidRDefault="00CB4EFA" w:rsidP="0087419E">
                            <w:pPr>
                              <w:rPr>
                                <w:smallCaps/>
                              </w:rPr>
                            </w:pPr>
                            <w:r w:rsidRPr="00CB4EFA">
                              <w:rPr>
                                <w:smallCaps/>
                              </w:rPr>
                              <w:t>F.</w:t>
                            </w:r>
                            <w:r w:rsidR="00D97B14">
                              <w:rPr>
                                <w:smallCaps/>
                              </w:rPr>
                              <w:t xml:space="preserve"> </w:t>
                            </w:r>
                            <w:r w:rsidRPr="00CB4EFA">
                              <w:rPr>
                                <w:smallCaps/>
                              </w:rPr>
                              <w:t>D.</w:t>
                            </w:r>
                            <w:r w:rsidR="00D97B14">
                              <w:rPr>
                                <w:smallCaps/>
                              </w:rPr>
                              <w:t xml:space="preserve"> </w:t>
                            </w:r>
                            <w:r w:rsidRPr="00CB4EFA">
                              <w:rPr>
                                <w:smallCaps/>
                              </w:rPr>
                              <w:t>E. Schleiermacher</w:t>
                            </w:r>
                            <w:r w:rsidR="0087419E">
                              <w:rPr>
                                <w:smallCaps/>
                              </w:rPr>
                              <w:t>:</w:t>
                            </w:r>
                            <w:r w:rsidRPr="0087419E">
                              <w:rPr>
                                <w:b/>
                                <w:smallCaps/>
                              </w:rPr>
                              <w:t xml:space="preserve"> </w:t>
                            </w:r>
                            <w:r w:rsidR="0087419E" w:rsidRPr="0087419E">
                              <w:rPr>
                                <w:b/>
                                <w:smallCaps/>
                              </w:rPr>
                              <w:t xml:space="preserve"> </w:t>
                            </w:r>
                            <w:r w:rsidR="0087419E" w:rsidRPr="00821FEC">
                              <w:rPr>
                                <w:b/>
                                <w:i/>
                              </w:rPr>
                              <w:t>Identität mit der Gemeinde</w:t>
                            </w:r>
                          </w:p>
                          <w:p w:rsidR="0087419E" w:rsidRDefault="0087419E" w:rsidP="0087419E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113" w:hanging="11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Geistlicher hat kein Recht, sich überall einzumischen (kein Zwang zur spez. S.), aber: Falls eingefordert: Pflicht zur spez. S.</w:t>
                            </w:r>
                          </w:p>
                          <w:p w:rsidR="007227ED" w:rsidRDefault="0087419E" w:rsidP="0087419E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113" w:hanging="11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Ziel der spez. S.: </w:t>
                            </w:r>
                            <w:r w:rsidRPr="0081280B">
                              <w:rPr>
                                <w:b/>
                                <w:sz w:val="18"/>
                                <w:szCs w:val="18"/>
                              </w:rPr>
                              <w:t>Sich selbst überflüssig machen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Rückführung des Einzelnen in die Identität der Gemeinde</w:t>
                            </w:r>
                          </w:p>
                          <w:p w:rsidR="0087419E" w:rsidRDefault="0087419E" w:rsidP="0087419E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113" w:hanging="11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Allg. S. hat Vorrang von spez. S. </w:t>
                            </w:r>
                            <w:r w:rsidRPr="0087419E">
                              <w:rPr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Ziel: Förderung des rel. B.</w:t>
                            </w:r>
                          </w:p>
                          <w:p w:rsidR="0087419E" w:rsidRPr="0087419E" w:rsidRDefault="0087419E" w:rsidP="0087419E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113" w:hanging="11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Freundschaftliches seelsorgerliches Verhältnis (allg. Priestertum)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6" o:spid="_x0000_s1028" type="#_x0000_t202" style="position:absolute;margin-left:-19.95pt;margin-top:33.55pt;width:258.75pt;height:11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" fillcolor="#eaf1dd [662]" strokeweight=".5pt">
                <v:textbox>
                  <w:txbxContent>
                    <w:p w:rsidR="00DB276D" w:rsidRPr="00CB4EFA" w:rsidRDefault="00CB4EFA" w:rsidP="0087419E">
                      <w:pPr>
                        <w:rPr>
                          <w:smallCaps/>
                        </w:rPr>
                      </w:pPr>
                      <w:r w:rsidRPr="00CB4EFA">
                        <w:rPr>
                          <w:smallCaps/>
                        </w:rPr>
                        <w:t>F.</w:t>
                      </w:r>
                      <w:r w:rsidR="00D97B14">
                        <w:rPr>
                          <w:smallCaps/>
                        </w:rPr>
                        <w:t xml:space="preserve"> </w:t>
                      </w:r>
                      <w:r w:rsidRPr="00CB4EFA">
                        <w:rPr>
                          <w:smallCaps/>
                        </w:rPr>
                        <w:t>D.</w:t>
                      </w:r>
                      <w:r w:rsidR="00D97B14">
                        <w:rPr>
                          <w:smallCaps/>
                        </w:rPr>
                        <w:t xml:space="preserve"> </w:t>
                      </w:r>
                      <w:r w:rsidRPr="00CB4EFA">
                        <w:rPr>
                          <w:smallCaps/>
                        </w:rPr>
                        <w:t>E. Schleiermacher</w:t>
                      </w:r>
                      <w:r w:rsidR="0087419E">
                        <w:rPr>
                          <w:smallCaps/>
                        </w:rPr>
                        <w:t>:</w:t>
                      </w:r>
                      <w:r w:rsidRPr="0087419E">
                        <w:rPr>
                          <w:b/>
                          <w:smallCaps/>
                        </w:rPr>
                        <w:t xml:space="preserve"> </w:t>
                      </w:r>
                      <w:r w:rsidR="0087419E" w:rsidRPr="0087419E">
                        <w:rPr>
                          <w:b/>
                          <w:smallCaps/>
                        </w:rPr>
                        <w:t xml:space="preserve"> </w:t>
                      </w:r>
                      <w:r w:rsidR="0087419E" w:rsidRPr="00821FEC">
                        <w:rPr>
                          <w:b/>
                          <w:i/>
                        </w:rPr>
                        <w:t>Identität mit der Gemeinde</w:t>
                      </w:r>
                    </w:p>
                    <w:p w:rsidR="0087419E" w:rsidRDefault="0087419E" w:rsidP="0087419E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113" w:hanging="11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Geistlicher hat kein Recht, sich überall einzumischen (kein Zwang zur spez. S.), aber: Falls eingefordert: Pflicht zur spez. S.</w:t>
                      </w:r>
                    </w:p>
                    <w:p w:rsidR="007227ED" w:rsidRDefault="0087419E" w:rsidP="0087419E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113" w:hanging="11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Ziel der spez. S.: </w:t>
                      </w:r>
                      <w:r w:rsidRPr="0081280B">
                        <w:rPr>
                          <w:b/>
                          <w:sz w:val="18"/>
                          <w:szCs w:val="18"/>
                        </w:rPr>
                        <w:t>Sich selbst überflüssig machen</w:t>
                      </w:r>
                      <w:r>
                        <w:rPr>
                          <w:sz w:val="18"/>
                          <w:szCs w:val="18"/>
                        </w:rPr>
                        <w:t>, Rückführung des Einzelnen in die Identität der Gemeinde</w:t>
                      </w:r>
                    </w:p>
                    <w:p w:rsidR="0087419E" w:rsidRDefault="0087419E" w:rsidP="0087419E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113" w:hanging="11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Allg. S. hat Vorrang von spez. S. </w:t>
                      </w:r>
                      <w:r w:rsidRPr="0087419E">
                        <w:rPr>
                          <w:sz w:val="18"/>
                          <w:szCs w:val="18"/>
                        </w:rPr>
                        <w:sym w:font="Wingdings" w:char="F0E0"/>
                      </w:r>
                      <w:r>
                        <w:rPr>
                          <w:sz w:val="18"/>
                          <w:szCs w:val="18"/>
                        </w:rPr>
                        <w:t xml:space="preserve"> Ziel: Förderung des rel. B.</w:t>
                      </w:r>
                    </w:p>
                    <w:p w:rsidR="0087419E" w:rsidRPr="0087419E" w:rsidRDefault="0087419E" w:rsidP="0087419E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113" w:hanging="11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Freundschaftliches seelsorgerliches Verhältnis (allg. Priestertum)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87419E">
        <w:rPr>
          <w:sz w:val="28"/>
          <w:szCs w:val="28"/>
        </w:rPr>
        <w:t>Peumenik</w:t>
      </w:r>
      <w:proofErr w:type="spellEnd"/>
      <w:r w:rsidR="00CB4EFA">
        <w:rPr>
          <w:sz w:val="28"/>
          <w:szCs w:val="28"/>
        </w:rPr>
        <w:t xml:space="preserve"> - Konzeptionen</w:t>
      </w:r>
    </w:p>
    <w:p w:rsidR="00CB5082" w:rsidRDefault="00CB5082"/>
    <w:p w:rsidR="001D35F6" w:rsidRDefault="004B7C9D">
      <w:bookmarkStart w:id="0" w:name="_GoBack"/>
      <w:bookmarkEnd w:id="0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3095624</wp:posOffset>
                </wp:positionH>
                <wp:positionV relativeFrom="paragraph">
                  <wp:posOffset>6036310</wp:posOffset>
                </wp:positionV>
                <wp:extent cx="1076325" cy="238125"/>
                <wp:effectExtent l="0" t="0" r="28575" b="28575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C9D" w:rsidRPr="004B7C9D" w:rsidRDefault="004B7C9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Erstellt von Heiko Seeburg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9" type="#_x0000_t202" style="position:absolute;margin-left:243.75pt;margin-top:475.3pt;width:84.75pt;height:18.75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" fillcolor="white [3201]" strokeweight=".5pt">
                <v:textbox>
                  <w:txbxContent>
                    <w:p w:rsidR="004B7C9D" w:rsidRPr="004B7C9D" w:rsidRDefault="004B7C9D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Erstellt von Heiko Seeburg</w:t>
                      </w:r>
                    </w:p>
                  </w:txbxContent>
                </v:textbox>
              </v:shape>
            </w:pict>
          </mc:Fallback>
        </mc:AlternateContent>
      </w:r>
      <w:r w:rsidR="0081280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3874346" wp14:editId="472C8F06">
                <wp:simplePos x="0" y="0"/>
                <wp:positionH relativeFrom="column">
                  <wp:posOffset>2495550</wp:posOffset>
                </wp:positionH>
                <wp:positionV relativeFrom="paragraph">
                  <wp:posOffset>1302385</wp:posOffset>
                </wp:positionV>
                <wp:extent cx="3086100" cy="1428750"/>
                <wp:effectExtent l="0" t="0" r="19050" b="19050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4287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4EFA" w:rsidRPr="00CA75DE" w:rsidRDefault="00EC4F0F" w:rsidP="00CB4EFA">
                            <w:pPr>
                              <w:rPr>
                                <w:smallCaps/>
                              </w:rPr>
                            </w:pPr>
                            <w:r>
                              <w:rPr>
                                <w:smallCaps/>
                              </w:rPr>
                              <w:t xml:space="preserve">Joachim </w:t>
                            </w:r>
                            <w:proofErr w:type="spellStart"/>
                            <w:r>
                              <w:rPr>
                                <w:smallCaps/>
                              </w:rPr>
                              <w:t>Scharfenberg</w:t>
                            </w:r>
                            <w:proofErr w:type="spellEnd"/>
                            <w:r>
                              <w:rPr>
                                <w:smallCaps/>
                              </w:rPr>
                              <w:t xml:space="preserve"> – </w:t>
                            </w:r>
                            <w:r w:rsidRPr="00821FEC">
                              <w:rPr>
                                <w:b/>
                                <w:i/>
                              </w:rPr>
                              <w:t>Seelsorge als Gespräch</w:t>
                            </w:r>
                          </w:p>
                          <w:p w:rsidR="00EC4F0F" w:rsidRDefault="00EC4F0F" w:rsidP="00EC4F0F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113" w:hanging="11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Kritik an kerygmatischer S.: autoritatives Gefälle, methodische Engführung, Ausblendung der konkreten Not, Erwartung an „Kräfte“ des Seelsorgers</w:t>
                            </w:r>
                          </w:p>
                          <w:p w:rsidR="00EC4F0F" w:rsidRDefault="00EC4F0F" w:rsidP="00EC4F0F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113" w:hanging="11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S. als Gespräch: </w:t>
                            </w:r>
                            <w:r w:rsidRPr="0081280B">
                              <w:rPr>
                                <w:b/>
                                <w:sz w:val="18"/>
                                <w:szCs w:val="18"/>
                              </w:rPr>
                              <w:t>Einübungsraum der Freiheit des Menschen</w:t>
                            </w:r>
                          </w:p>
                          <w:p w:rsidR="00744BA1" w:rsidRPr="00EC4F0F" w:rsidRDefault="00EC4F0F" w:rsidP="00EC4F0F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113" w:hanging="113"/>
                              <w:rPr>
                                <w:sz w:val="18"/>
                                <w:szCs w:val="18"/>
                              </w:rPr>
                            </w:pPr>
                            <w:r w:rsidRPr="00EC4F0F">
                              <w:rPr>
                                <w:sz w:val="18"/>
                                <w:szCs w:val="18"/>
                              </w:rPr>
                              <w:t>Ziel: Bewältigung von Konfliktsituationen, Sprachtherapie, Psychotherapeutischer Einschlag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3" o:spid="_x0000_s1029" type="#_x0000_t202" style="position:absolute;margin-left:196.5pt;margin-top:102.55pt;width:243pt;height:112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" fillcolor="#eaf1dd [662]" strokeweight=".5pt">
                <v:textbox>
                  <w:txbxContent>
                    <w:p w:rsidR="00CB4EFA" w:rsidRPr="00CA75DE" w:rsidRDefault="00EC4F0F" w:rsidP="00CB4EFA">
                      <w:pPr>
                        <w:rPr>
                          <w:smallCaps/>
                        </w:rPr>
                      </w:pPr>
                      <w:r>
                        <w:rPr>
                          <w:smallCaps/>
                        </w:rPr>
                        <w:t xml:space="preserve">Joachim </w:t>
                      </w:r>
                      <w:proofErr w:type="spellStart"/>
                      <w:r>
                        <w:rPr>
                          <w:smallCaps/>
                        </w:rPr>
                        <w:t>Scharfenberg</w:t>
                      </w:r>
                      <w:proofErr w:type="spellEnd"/>
                      <w:r>
                        <w:rPr>
                          <w:smallCaps/>
                        </w:rPr>
                        <w:t xml:space="preserve"> – </w:t>
                      </w:r>
                      <w:r w:rsidRPr="00821FEC">
                        <w:rPr>
                          <w:b/>
                          <w:i/>
                        </w:rPr>
                        <w:t>Seelsorge als Gespräch</w:t>
                      </w:r>
                    </w:p>
                    <w:p w:rsidR="00EC4F0F" w:rsidRDefault="00EC4F0F" w:rsidP="00EC4F0F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113" w:hanging="11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Kritik an kerygmatischer S.: autoritatives Gefälle, methodische Engführung, Ausblendung der konkreten Not, Erwartung an „Kräfte“ des Seelsorgers</w:t>
                      </w:r>
                    </w:p>
                    <w:p w:rsidR="00EC4F0F" w:rsidRDefault="00EC4F0F" w:rsidP="00EC4F0F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113" w:hanging="11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S. als Gespräch: </w:t>
                      </w:r>
                      <w:r w:rsidRPr="0081280B">
                        <w:rPr>
                          <w:b/>
                          <w:sz w:val="18"/>
                          <w:szCs w:val="18"/>
                        </w:rPr>
                        <w:t>Einübungsraum der Freiheit des Menschen</w:t>
                      </w:r>
                    </w:p>
                    <w:p w:rsidR="00744BA1" w:rsidRPr="00EC4F0F" w:rsidRDefault="00EC4F0F" w:rsidP="00EC4F0F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113" w:hanging="113"/>
                        <w:rPr>
                          <w:sz w:val="18"/>
                          <w:szCs w:val="18"/>
                        </w:rPr>
                      </w:pPr>
                      <w:r w:rsidRPr="00EC4F0F">
                        <w:rPr>
                          <w:sz w:val="18"/>
                          <w:szCs w:val="18"/>
                        </w:rPr>
                        <w:t>Ziel: Bewältigung von Konfliktsituationen, Sprachtherapie, Psychotherapeutischer Einschlag</w:t>
                      </w:r>
                    </w:p>
                  </w:txbxContent>
                </v:textbox>
              </v:shape>
            </w:pict>
          </mc:Fallback>
        </mc:AlternateContent>
      </w:r>
      <w:r w:rsidR="00107F8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9E35CFC" wp14:editId="52732AE1">
                <wp:simplePos x="0" y="0"/>
                <wp:positionH relativeFrom="column">
                  <wp:posOffset>5867400</wp:posOffset>
                </wp:positionH>
                <wp:positionV relativeFrom="paragraph">
                  <wp:posOffset>4636135</wp:posOffset>
                </wp:positionV>
                <wp:extent cx="4038600" cy="1400175"/>
                <wp:effectExtent l="0" t="0" r="19050" b="2857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14001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7F85" w:rsidRPr="00107F85" w:rsidRDefault="00107F85" w:rsidP="00107F85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mallCaps/>
                              </w:rPr>
                              <w:t>Manfred Josuttis</w:t>
                            </w:r>
                            <w:r w:rsidRPr="00107F85">
                              <w:rPr>
                                <w:smallCaps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i/>
                              </w:rPr>
                              <w:t>energetische Seelsorge</w:t>
                            </w:r>
                          </w:p>
                          <w:p w:rsidR="00107F85" w:rsidRDefault="00107F85" w:rsidP="00107F85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113" w:hanging="113"/>
                              <w:rPr>
                                <w:sz w:val="18"/>
                                <w:szCs w:val="18"/>
                              </w:rPr>
                            </w:pPr>
                            <w:r w:rsidRPr="00107F85">
                              <w:rPr>
                                <w:b/>
                                <w:sz w:val="18"/>
                                <w:szCs w:val="18"/>
                              </w:rPr>
                              <w:t>Doppelte Fließbewegung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im Seelsorgegespräch:</w:t>
                            </w:r>
                          </w:p>
                          <w:p w:rsidR="00107F85" w:rsidRDefault="00107F85" w:rsidP="00107F85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Abfluss der negativen Kräfte</w:t>
                            </w:r>
                          </w:p>
                          <w:p w:rsidR="00107F85" w:rsidRDefault="00107F85" w:rsidP="00107F85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Einfluss neues Lebenskraft durch die heilvolle Macht des Geistes</w:t>
                            </w:r>
                          </w:p>
                          <w:p w:rsidR="00107F85" w:rsidRDefault="00107F85" w:rsidP="00107F85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Energetische Handlungsformen als Urformen der rel. Handlungskompetenz (Handauflegen, Segnen, Austreiben)</w:t>
                            </w:r>
                          </w:p>
                          <w:p w:rsidR="00107F85" w:rsidRPr="009A028D" w:rsidRDefault="00107F85" w:rsidP="00107F85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Seelsorger als Mystagoge (Seelenführer in die verborgenen &amp; verbotenen Zonen)</w:t>
                            </w:r>
                          </w:p>
                          <w:p w:rsidR="00107F85" w:rsidRPr="009A028D" w:rsidRDefault="00107F85" w:rsidP="00107F85">
                            <w:pPr>
                              <w:pStyle w:val="Listenabsatz"/>
                              <w:ind w:left="113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8" o:spid="_x0000_s1029" type="#_x0000_t202" style="position:absolute;margin-left:462pt;margin-top:365.05pt;width:318pt;height:110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" fillcolor="#eaf1dd [662]" strokeweight=".5pt">
                <v:textbox>
                  <w:txbxContent>
                    <w:p w:rsidR="00107F85" w:rsidRPr="00107F85" w:rsidRDefault="00107F85" w:rsidP="00107F85">
                      <w:pPr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smallCaps/>
                        </w:rPr>
                        <w:t>Manfred Josuttis</w:t>
                      </w:r>
                      <w:r w:rsidRPr="00107F85">
                        <w:rPr>
                          <w:smallCaps/>
                        </w:rPr>
                        <w:t xml:space="preserve">: </w:t>
                      </w:r>
                      <w:r>
                        <w:rPr>
                          <w:b/>
                          <w:i/>
                        </w:rPr>
                        <w:t>energetische Seelsorge</w:t>
                      </w:r>
                    </w:p>
                    <w:p w:rsidR="00107F85" w:rsidRDefault="00107F85" w:rsidP="00107F85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113" w:hanging="113"/>
                        <w:rPr>
                          <w:sz w:val="18"/>
                          <w:szCs w:val="18"/>
                        </w:rPr>
                      </w:pPr>
                      <w:r w:rsidRPr="00107F85">
                        <w:rPr>
                          <w:b/>
                          <w:sz w:val="18"/>
                          <w:szCs w:val="18"/>
                        </w:rPr>
                        <w:t>Doppelte Fließbewegung</w:t>
                      </w:r>
                      <w:r>
                        <w:rPr>
                          <w:sz w:val="18"/>
                          <w:szCs w:val="18"/>
                        </w:rPr>
                        <w:t xml:space="preserve"> im Seelsorgegespräch:</w:t>
                      </w:r>
                    </w:p>
                    <w:p w:rsidR="00107F85" w:rsidRDefault="00107F85" w:rsidP="00107F85">
                      <w:pPr>
                        <w:pStyle w:val="Listenabsatz"/>
                        <w:numPr>
                          <w:ilvl w:val="1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Abfluss der negativen Kräfte</w:t>
                      </w:r>
                    </w:p>
                    <w:p w:rsidR="00107F85" w:rsidRDefault="00107F85" w:rsidP="00107F85">
                      <w:pPr>
                        <w:pStyle w:val="Listenabsatz"/>
                        <w:numPr>
                          <w:ilvl w:val="1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Einfluss neues Lebenskraft durch die heilvolle Macht des Geistes</w:t>
                      </w:r>
                    </w:p>
                    <w:p w:rsidR="00107F85" w:rsidRDefault="00107F85" w:rsidP="00107F85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Energetische Handlungsformen als Urformen der rel. Handlungskompetenz (Handauflegen, Segnen, Austreiben)</w:t>
                      </w:r>
                    </w:p>
                    <w:p w:rsidR="00107F85" w:rsidRPr="009A028D" w:rsidRDefault="00107F85" w:rsidP="00107F85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Seelsorger als Mystagoge (Seelenführer in die verborgenen &amp; verbotenen Zonen)</w:t>
                      </w:r>
                    </w:p>
                    <w:p w:rsidR="00107F85" w:rsidRPr="009A028D" w:rsidRDefault="00107F85" w:rsidP="00107F85">
                      <w:pPr>
                        <w:pStyle w:val="Listenabsatz"/>
                        <w:ind w:left="113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7F8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740D2D4" wp14:editId="7CE4E7BA">
                <wp:simplePos x="0" y="0"/>
                <wp:positionH relativeFrom="column">
                  <wp:posOffset>-257175</wp:posOffset>
                </wp:positionH>
                <wp:positionV relativeFrom="paragraph">
                  <wp:posOffset>1292860</wp:posOffset>
                </wp:positionV>
                <wp:extent cx="2667000" cy="2390775"/>
                <wp:effectExtent l="0" t="0" r="19050" b="28575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2390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4EFA" w:rsidRPr="00CA75DE" w:rsidRDefault="00CB4EFA" w:rsidP="00772AC8">
                            <w:pPr>
                              <w:rPr>
                                <w:smallCaps/>
                              </w:rPr>
                            </w:pPr>
                            <w:r w:rsidRPr="00CA75DE">
                              <w:rPr>
                                <w:smallCaps/>
                              </w:rPr>
                              <w:t xml:space="preserve">Albrecht </w:t>
                            </w:r>
                            <w:proofErr w:type="spellStart"/>
                            <w:r w:rsidRPr="00CA75DE">
                              <w:rPr>
                                <w:smallCaps/>
                              </w:rPr>
                              <w:t>Grötzinger</w:t>
                            </w:r>
                            <w:proofErr w:type="spellEnd"/>
                            <w:r w:rsidR="00772AC8">
                              <w:rPr>
                                <w:smallCaps/>
                              </w:rPr>
                              <w:t xml:space="preserve">: </w:t>
                            </w:r>
                            <w:r w:rsidR="00772AC8">
                              <w:rPr>
                                <w:b/>
                                <w:i/>
                              </w:rPr>
                              <w:t>Hermeneutische S.</w:t>
                            </w:r>
                          </w:p>
                          <w:p w:rsidR="00772AC8" w:rsidRPr="00744BA1" w:rsidRDefault="00772AC8" w:rsidP="00772AC8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113" w:hanging="11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Wirklichkeit als prinzipiell unabgeschlossener Prozess von Deutungen </w:t>
                            </w:r>
                            <w:r w:rsidRPr="00772AC8">
                              <w:rPr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Sprache zentral wichtig für Deutungsvorgänge</w:t>
                            </w:r>
                          </w:p>
                          <w:p w:rsidR="009A028D" w:rsidRDefault="00772AC8" w:rsidP="00772AC8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113" w:hanging="11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Unterscheidung zw. </w:t>
                            </w:r>
                            <w:proofErr w:type="spellStart"/>
                            <w:r w:rsidRPr="00772AC8">
                              <w:rPr>
                                <w:i/>
                                <w:sz w:val="18"/>
                                <w:szCs w:val="18"/>
                              </w:rPr>
                              <w:t>res</w:t>
                            </w:r>
                            <w:proofErr w:type="spellEnd"/>
                            <w:r w:rsidRPr="00772AC8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72AC8">
                              <w:rPr>
                                <w:i/>
                                <w:sz w:val="18"/>
                                <w:szCs w:val="18"/>
                              </w:rPr>
                              <w:t>factae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und </w:t>
                            </w:r>
                            <w:proofErr w:type="spellStart"/>
                            <w:r w:rsidRPr="00772AC8">
                              <w:rPr>
                                <w:i/>
                                <w:sz w:val="18"/>
                                <w:szCs w:val="18"/>
                              </w:rPr>
                              <w:t>res</w:t>
                            </w:r>
                            <w:proofErr w:type="spellEnd"/>
                            <w:r w:rsidRPr="00772AC8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72AC8">
                              <w:rPr>
                                <w:i/>
                                <w:sz w:val="18"/>
                                <w:szCs w:val="18"/>
                              </w:rPr>
                              <w:t>fictae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107F85" w:rsidRDefault="00107F85" w:rsidP="00772AC8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113" w:hanging="11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S. als </w:t>
                            </w:r>
                            <w:r w:rsidRPr="0081280B">
                              <w:rPr>
                                <w:b/>
                                <w:sz w:val="18"/>
                                <w:szCs w:val="18"/>
                              </w:rPr>
                              <w:t>Rekonstruktion von Lebensgeschichte</w:t>
                            </w:r>
                          </w:p>
                          <w:p w:rsidR="00107F85" w:rsidRDefault="00107F85" w:rsidP="00107F85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Ganzheit: ganzes Leben im Blickpunkt</w:t>
                            </w:r>
                          </w:p>
                          <w:p w:rsidR="00107F85" w:rsidRDefault="00107F85" w:rsidP="00107F85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Horizontverschmelzung: kein Gegensatz von Heilsgeschichte und Weltgeschichte</w:t>
                            </w:r>
                          </w:p>
                          <w:p w:rsidR="00107F85" w:rsidRDefault="00107F85" w:rsidP="00107F85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Bruch: Bruch in der Rekonstruktion von Lebensgeschichten zugunsten des Menschen</w:t>
                            </w:r>
                          </w:p>
                          <w:p w:rsidR="00107F85" w:rsidRPr="00744BA1" w:rsidRDefault="00107F85" w:rsidP="00107F85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Narrative Grundstruktur: S. ist getragen von erzählten Geschichten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9" o:spid="_x0000_s1031" type="#_x0000_t202" style="position:absolute;margin-left:-20.25pt;margin-top:101.8pt;width:210pt;height:188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" fillcolor="#eaf1dd [662]" strokeweight=".5pt">
                <v:textbox>
                  <w:txbxContent>
                    <w:p w:rsidR="00CB4EFA" w:rsidRPr="00CA75DE" w:rsidRDefault="00CB4EFA" w:rsidP="00772AC8">
                      <w:pPr>
                        <w:rPr>
                          <w:smallCaps/>
                        </w:rPr>
                      </w:pPr>
                      <w:r w:rsidRPr="00CA75DE">
                        <w:rPr>
                          <w:smallCaps/>
                        </w:rPr>
                        <w:t xml:space="preserve">Albrecht </w:t>
                      </w:r>
                      <w:proofErr w:type="spellStart"/>
                      <w:r w:rsidRPr="00CA75DE">
                        <w:rPr>
                          <w:smallCaps/>
                        </w:rPr>
                        <w:t>Grötzinger</w:t>
                      </w:r>
                      <w:proofErr w:type="spellEnd"/>
                      <w:r w:rsidR="00772AC8">
                        <w:rPr>
                          <w:smallCaps/>
                        </w:rPr>
                        <w:t xml:space="preserve">: </w:t>
                      </w:r>
                      <w:r w:rsidR="00772AC8">
                        <w:rPr>
                          <w:b/>
                          <w:i/>
                        </w:rPr>
                        <w:t>Hermeneutische S.</w:t>
                      </w:r>
                    </w:p>
                    <w:p w:rsidR="00772AC8" w:rsidRPr="00744BA1" w:rsidRDefault="00772AC8" w:rsidP="00772AC8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113" w:hanging="11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Wirklichkeit als prinzipiell unabgeschlossener Prozess von Deutungen </w:t>
                      </w:r>
                      <w:r w:rsidRPr="00772AC8">
                        <w:rPr>
                          <w:sz w:val="18"/>
                          <w:szCs w:val="18"/>
                        </w:rPr>
                        <w:sym w:font="Wingdings" w:char="F0E0"/>
                      </w:r>
                      <w:r>
                        <w:rPr>
                          <w:sz w:val="18"/>
                          <w:szCs w:val="18"/>
                        </w:rPr>
                        <w:t xml:space="preserve">  Sprache zentral wichtig für Deutungsvorgänge</w:t>
                      </w:r>
                    </w:p>
                    <w:p w:rsidR="009A028D" w:rsidRDefault="00772AC8" w:rsidP="00772AC8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113" w:hanging="11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Unterscheidung zw. </w:t>
                      </w:r>
                      <w:proofErr w:type="spellStart"/>
                      <w:r w:rsidRPr="00772AC8">
                        <w:rPr>
                          <w:i/>
                          <w:sz w:val="18"/>
                          <w:szCs w:val="18"/>
                        </w:rPr>
                        <w:t>res</w:t>
                      </w:r>
                      <w:proofErr w:type="spellEnd"/>
                      <w:r w:rsidRPr="00772AC8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72AC8">
                        <w:rPr>
                          <w:i/>
                          <w:sz w:val="18"/>
                          <w:szCs w:val="18"/>
                        </w:rPr>
                        <w:t>factae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und </w:t>
                      </w:r>
                      <w:proofErr w:type="spellStart"/>
                      <w:r w:rsidRPr="00772AC8">
                        <w:rPr>
                          <w:i/>
                          <w:sz w:val="18"/>
                          <w:szCs w:val="18"/>
                        </w:rPr>
                        <w:t>res</w:t>
                      </w:r>
                      <w:proofErr w:type="spellEnd"/>
                      <w:r w:rsidRPr="00772AC8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72AC8">
                        <w:rPr>
                          <w:i/>
                          <w:sz w:val="18"/>
                          <w:szCs w:val="18"/>
                        </w:rPr>
                        <w:t>fictae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107F85" w:rsidRDefault="00107F85" w:rsidP="00772AC8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113" w:hanging="11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S. als </w:t>
                      </w:r>
                      <w:r w:rsidRPr="0081280B">
                        <w:rPr>
                          <w:b/>
                          <w:sz w:val="18"/>
                          <w:szCs w:val="18"/>
                        </w:rPr>
                        <w:t>Rekonstruktion von Lebensgeschichte</w:t>
                      </w:r>
                    </w:p>
                    <w:p w:rsidR="00107F85" w:rsidRDefault="00107F85" w:rsidP="00107F85">
                      <w:pPr>
                        <w:pStyle w:val="Listenabsatz"/>
                        <w:numPr>
                          <w:ilvl w:val="1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Ganzheit: ganzes Leben im Blickpunkt</w:t>
                      </w:r>
                    </w:p>
                    <w:p w:rsidR="00107F85" w:rsidRDefault="00107F85" w:rsidP="00107F85">
                      <w:pPr>
                        <w:pStyle w:val="Listenabsatz"/>
                        <w:numPr>
                          <w:ilvl w:val="1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Horizontverschmelzung: kein Gegensatz von Heilsgeschichte und Weltgeschichte</w:t>
                      </w:r>
                    </w:p>
                    <w:p w:rsidR="00107F85" w:rsidRDefault="00107F85" w:rsidP="00107F85">
                      <w:pPr>
                        <w:pStyle w:val="Listenabsatz"/>
                        <w:numPr>
                          <w:ilvl w:val="1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Bruch: Bruch in der Rekonstruktion von Lebensgeschichten zugunsten des Menschen</w:t>
                      </w:r>
                    </w:p>
                    <w:p w:rsidR="00107F85" w:rsidRPr="00744BA1" w:rsidRDefault="00107F85" w:rsidP="00107F85">
                      <w:pPr>
                        <w:pStyle w:val="Listenabsatz"/>
                        <w:numPr>
                          <w:ilvl w:val="1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Narrative Grundstruktur: S. ist getragen von erzählten Geschichten </w:t>
                      </w:r>
                    </w:p>
                  </w:txbxContent>
                </v:textbox>
              </v:shape>
            </w:pict>
          </mc:Fallback>
        </mc:AlternateContent>
      </w:r>
      <w:r w:rsidR="00107F8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49ACD2B" wp14:editId="71BDDB89">
                <wp:simplePos x="0" y="0"/>
                <wp:positionH relativeFrom="column">
                  <wp:posOffset>-81915</wp:posOffset>
                </wp:positionH>
                <wp:positionV relativeFrom="paragraph">
                  <wp:posOffset>5574665</wp:posOffset>
                </wp:positionV>
                <wp:extent cx="1562100" cy="457200"/>
                <wp:effectExtent l="0" t="0" r="19050" b="19050"/>
                <wp:wrapNone/>
                <wp:docPr id="32" name="Textfeld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4EFA" w:rsidRPr="00CB4EFA" w:rsidRDefault="00CB4EFA" w:rsidP="0087419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CB4EFA">
                              <w:rPr>
                                <w:b/>
                                <w:sz w:val="12"/>
                                <w:szCs w:val="12"/>
                                <w:u w:val="single"/>
                              </w:rPr>
                              <w:t>Abkürzungen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: </w:t>
                            </w:r>
                            <w:r w:rsidR="0087419E">
                              <w:rPr>
                                <w:sz w:val="12"/>
                                <w:szCs w:val="12"/>
                              </w:rPr>
                              <w:t xml:space="preserve">S. = Seelsorge; </w:t>
                            </w:r>
                            <w:proofErr w:type="spellStart"/>
                            <w:r w:rsidR="0087419E">
                              <w:rPr>
                                <w:sz w:val="12"/>
                                <w:szCs w:val="12"/>
                              </w:rPr>
                              <w:t>spez</w:t>
                            </w:r>
                            <w:proofErr w:type="spellEnd"/>
                            <w:r w:rsidR="0087419E">
                              <w:rPr>
                                <w:sz w:val="12"/>
                                <w:szCs w:val="12"/>
                              </w:rPr>
                              <w:t xml:space="preserve"> = speziell, allg. = allgemein, rel. B. = religiöses Bewusstsein, WG = Wort Gottes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2" o:spid="_x0000_s1031" type="#_x0000_t202" style="position:absolute;margin-left:-6.45pt;margin-top:438.95pt;width:123pt;height:3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" fillcolor="white [3201]" strokecolor="#c0504d [3205]" strokeweight="2pt">
                <v:textbox>
                  <w:txbxContent>
                    <w:p w:rsidR="00CB4EFA" w:rsidRPr="00CB4EFA" w:rsidRDefault="00CB4EFA" w:rsidP="0087419E">
                      <w:pPr>
                        <w:rPr>
                          <w:sz w:val="12"/>
                          <w:szCs w:val="12"/>
                        </w:rPr>
                      </w:pPr>
                      <w:r w:rsidRPr="00CB4EFA">
                        <w:rPr>
                          <w:b/>
                          <w:sz w:val="12"/>
                          <w:szCs w:val="12"/>
                          <w:u w:val="single"/>
                        </w:rPr>
                        <w:t>Abkürzungen</w:t>
                      </w:r>
                      <w:r>
                        <w:rPr>
                          <w:sz w:val="12"/>
                          <w:szCs w:val="12"/>
                        </w:rPr>
                        <w:t xml:space="preserve">: </w:t>
                      </w:r>
                      <w:r w:rsidR="0087419E">
                        <w:rPr>
                          <w:sz w:val="12"/>
                          <w:szCs w:val="12"/>
                        </w:rPr>
                        <w:t xml:space="preserve">S. = Seelsorge; </w:t>
                      </w:r>
                      <w:proofErr w:type="spellStart"/>
                      <w:r w:rsidR="0087419E">
                        <w:rPr>
                          <w:sz w:val="12"/>
                          <w:szCs w:val="12"/>
                        </w:rPr>
                        <w:t>spez</w:t>
                      </w:r>
                      <w:proofErr w:type="spellEnd"/>
                      <w:r w:rsidR="0087419E">
                        <w:rPr>
                          <w:sz w:val="12"/>
                          <w:szCs w:val="12"/>
                        </w:rPr>
                        <w:t xml:space="preserve"> = speziell, allg. = allgemein, rel. B. = religiöses Bewusstsein, WG = Wort Gottes</w:t>
                      </w:r>
                    </w:p>
                  </w:txbxContent>
                </v:textbox>
              </v:shape>
            </w:pict>
          </mc:Fallback>
        </mc:AlternateContent>
      </w:r>
      <w:r w:rsidR="00107F8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B9C0CC9" wp14:editId="4CA331CB">
                <wp:simplePos x="0" y="0"/>
                <wp:positionH relativeFrom="column">
                  <wp:posOffset>-257175</wp:posOffset>
                </wp:positionH>
                <wp:positionV relativeFrom="paragraph">
                  <wp:posOffset>3788410</wp:posOffset>
                </wp:positionV>
                <wp:extent cx="3124200" cy="1704975"/>
                <wp:effectExtent l="0" t="0" r="19050" b="28575"/>
                <wp:wrapNone/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17049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4EFA" w:rsidRPr="00CA75DE" w:rsidRDefault="00CB4EFA" w:rsidP="00772AC8">
                            <w:pPr>
                              <w:rPr>
                                <w:smallCaps/>
                              </w:rPr>
                            </w:pPr>
                            <w:r w:rsidRPr="00CA75DE">
                              <w:rPr>
                                <w:smallCaps/>
                              </w:rPr>
                              <w:t>Henning Luther</w:t>
                            </w:r>
                            <w:r w:rsidR="00EE57DA">
                              <w:rPr>
                                <w:smallCaps/>
                              </w:rPr>
                              <w:t xml:space="preserve">: </w:t>
                            </w:r>
                            <w:r w:rsidR="00EE57DA">
                              <w:rPr>
                                <w:b/>
                                <w:i/>
                              </w:rPr>
                              <w:t>Alltagssorge</w:t>
                            </w:r>
                          </w:p>
                          <w:p w:rsidR="009A028D" w:rsidRDefault="00EE57DA" w:rsidP="00772AC8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113" w:hanging="11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Abkehr vom Oben-unten-Gefälle </w:t>
                            </w:r>
                            <w:r w:rsidRPr="00EE57DA">
                              <w:rPr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„</w:t>
                            </w:r>
                            <w:r w:rsidR="00772AC8">
                              <w:rPr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ilflose“ werden zu </w:t>
                            </w:r>
                            <w:r w:rsidR="00772AC8">
                              <w:rPr>
                                <w:sz w:val="18"/>
                                <w:szCs w:val="18"/>
                              </w:rPr>
                              <w:t>Lehrmeistern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der „Starken“</w:t>
                            </w:r>
                          </w:p>
                          <w:p w:rsidR="00772AC8" w:rsidRDefault="00EE57DA" w:rsidP="00EE57DA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113" w:hanging="11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Differenzerfahrung: </w:t>
                            </w:r>
                            <w:r w:rsidRPr="0081280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Ich </w:t>
                            </w:r>
                            <w:r w:rsidRPr="0081280B">
                              <w:rPr>
                                <w:b/>
                                <w:sz w:val="18"/>
                                <w:szCs w:val="18"/>
                              </w:rPr>
                              <w:sym w:font="Wingdings" w:char="F0F3"/>
                            </w:r>
                            <w:r w:rsidRPr="0081280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Konventionen der Welt</w:t>
                            </w:r>
                          </w:p>
                          <w:p w:rsidR="00772AC8" w:rsidRDefault="00772AC8" w:rsidP="00772AC8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kritische S.: umfassende Sorge um das Selbst-Sein-Können </w:t>
                            </w:r>
                          </w:p>
                          <w:p w:rsidR="00EE57DA" w:rsidRDefault="00772AC8" w:rsidP="00772AC8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Menschsein des Menschen geht nicht im Vorhandenen auf</w:t>
                            </w:r>
                          </w:p>
                          <w:p w:rsidR="00772AC8" w:rsidRDefault="00772AC8" w:rsidP="00772AC8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Infragestellung des „Normalen“</w:t>
                            </w:r>
                          </w:p>
                          <w:p w:rsidR="00772AC8" w:rsidRPr="009A028D" w:rsidRDefault="00772AC8" w:rsidP="00772AC8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„Existentielles Gefälle zwischen Freunden“ </w:t>
                            </w:r>
                            <w:r w:rsidRPr="00772AC8">
                              <w:rPr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alle leben in dieser unvollkommenen Welt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0" o:spid="_x0000_s1033" type="#_x0000_t202" style="position:absolute;margin-left:-20.25pt;margin-top:298.3pt;width:246pt;height:134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" fillcolor="#eaf1dd [662]" strokeweight=".5pt">
                <v:textbox>
                  <w:txbxContent>
                    <w:p w:rsidR="00CB4EFA" w:rsidRPr="00CA75DE" w:rsidRDefault="00CB4EFA" w:rsidP="00772AC8">
                      <w:pPr>
                        <w:rPr>
                          <w:smallCaps/>
                        </w:rPr>
                      </w:pPr>
                      <w:r w:rsidRPr="00CA75DE">
                        <w:rPr>
                          <w:smallCaps/>
                        </w:rPr>
                        <w:t>Henning Luther</w:t>
                      </w:r>
                      <w:r w:rsidR="00EE57DA">
                        <w:rPr>
                          <w:smallCaps/>
                        </w:rPr>
                        <w:t xml:space="preserve">: </w:t>
                      </w:r>
                      <w:r w:rsidR="00EE57DA">
                        <w:rPr>
                          <w:b/>
                          <w:i/>
                        </w:rPr>
                        <w:t>Alltagssorge</w:t>
                      </w:r>
                    </w:p>
                    <w:p w:rsidR="009A028D" w:rsidRDefault="00EE57DA" w:rsidP="00772AC8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113" w:hanging="11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Abkehr vom Oben-unten-Gefälle </w:t>
                      </w:r>
                      <w:r w:rsidRPr="00EE57DA">
                        <w:rPr>
                          <w:sz w:val="18"/>
                          <w:szCs w:val="18"/>
                        </w:rPr>
                        <w:sym w:font="Wingdings" w:char="F0E0"/>
                      </w:r>
                      <w:r>
                        <w:rPr>
                          <w:sz w:val="18"/>
                          <w:szCs w:val="18"/>
                        </w:rPr>
                        <w:t xml:space="preserve"> „</w:t>
                      </w:r>
                      <w:r w:rsidR="00772AC8">
                        <w:rPr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sz w:val="18"/>
                          <w:szCs w:val="18"/>
                        </w:rPr>
                        <w:t xml:space="preserve">ilflose“ werden zu </w:t>
                      </w:r>
                      <w:r w:rsidR="00772AC8">
                        <w:rPr>
                          <w:sz w:val="18"/>
                          <w:szCs w:val="18"/>
                        </w:rPr>
                        <w:t>Lehrmeistern</w:t>
                      </w:r>
                      <w:r>
                        <w:rPr>
                          <w:sz w:val="18"/>
                          <w:szCs w:val="18"/>
                        </w:rPr>
                        <w:t xml:space="preserve"> der „Starken“</w:t>
                      </w:r>
                    </w:p>
                    <w:p w:rsidR="00772AC8" w:rsidRDefault="00EE57DA" w:rsidP="00EE57DA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113" w:hanging="11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Differenzerfahrung: </w:t>
                      </w:r>
                      <w:r w:rsidRPr="0081280B">
                        <w:rPr>
                          <w:b/>
                          <w:sz w:val="18"/>
                          <w:szCs w:val="18"/>
                        </w:rPr>
                        <w:t xml:space="preserve">Ich </w:t>
                      </w:r>
                      <w:r w:rsidRPr="0081280B">
                        <w:rPr>
                          <w:b/>
                          <w:sz w:val="18"/>
                          <w:szCs w:val="18"/>
                        </w:rPr>
                        <w:sym w:font="Wingdings" w:char="F0F3"/>
                      </w:r>
                      <w:r w:rsidRPr="0081280B">
                        <w:rPr>
                          <w:b/>
                          <w:sz w:val="18"/>
                          <w:szCs w:val="18"/>
                        </w:rPr>
                        <w:t xml:space="preserve"> Konventionen der Welt</w:t>
                      </w:r>
                    </w:p>
                    <w:p w:rsidR="00772AC8" w:rsidRDefault="00772AC8" w:rsidP="00772AC8">
                      <w:pPr>
                        <w:pStyle w:val="Listenabsatz"/>
                        <w:numPr>
                          <w:ilvl w:val="1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kritische S.: umfassende Sorge um das Selbst-Sein-Können </w:t>
                      </w:r>
                    </w:p>
                    <w:p w:rsidR="00EE57DA" w:rsidRDefault="00772AC8" w:rsidP="00772AC8">
                      <w:pPr>
                        <w:pStyle w:val="Listenabsatz"/>
                        <w:numPr>
                          <w:ilvl w:val="1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Menschsein des Menschen geht nicht im Vorhandenen auf</w:t>
                      </w:r>
                    </w:p>
                    <w:p w:rsidR="00772AC8" w:rsidRDefault="00772AC8" w:rsidP="00772AC8">
                      <w:pPr>
                        <w:pStyle w:val="Listenabsatz"/>
                        <w:numPr>
                          <w:ilvl w:val="1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Infragestellung des „Normalen“</w:t>
                      </w:r>
                    </w:p>
                    <w:p w:rsidR="00772AC8" w:rsidRPr="009A028D" w:rsidRDefault="00772AC8" w:rsidP="00772AC8">
                      <w:pPr>
                        <w:pStyle w:val="Listenabsatz"/>
                        <w:numPr>
                          <w:ilvl w:val="1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„Existentielles Gefälle zwischen Freunden“ </w:t>
                      </w:r>
                      <w:r w:rsidRPr="00772AC8">
                        <w:rPr>
                          <w:sz w:val="18"/>
                          <w:szCs w:val="18"/>
                        </w:rPr>
                        <w:sym w:font="Wingdings" w:char="F0E0"/>
                      </w:r>
                      <w:r>
                        <w:rPr>
                          <w:sz w:val="18"/>
                          <w:szCs w:val="18"/>
                        </w:rPr>
                        <w:t xml:space="preserve"> alle leben in dieser unvollkommenen Welt</w:t>
                      </w:r>
                    </w:p>
                  </w:txbxContent>
                </v:textbox>
              </v:shape>
            </w:pict>
          </mc:Fallback>
        </mc:AlternateContent>
      </w:r>
      <w:r w:rsidR="00107F8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BBA0A1F" wp14:editId="1B2304C8">
                <wp:simplePos x="0" y="0"/>
                <wp:positionH relativeFrom="column">
                  <wp:posOffset>2105025</wp:posOffset>
                </wp:positionH>
                <wp:positionV relativeFrom="paragraph">
                  <wp:posOffset>1111885</wp:posOffset>
                </wp:positionV>
                <wp:extent cx="1162050" cy="361950"/>
                <wp:effectExtent l="38100" t="0" r="19050" b="76200"/>
                <wp:wrapNone/>
                <wp:docPr id="6" name="Gerade Verbindung mit Pfei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205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6" o:spid="_x0000_s1026" type="#_x0000_t32" style="position:absolute;margin-left:165.75pt;margin-top:87.55pt;width:91.5pt;height:28.5p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" strokecolor="black [3040]">
                <v:stroke endarrow="open"/>
              </v:shape>
            </w:pict>
          </mc:Fallback>
        </mc:AlternateContent>
      </w:r>
      <w:r w:rsidR="00107F8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97B2501" wp14:editId="7447619D">
                <wp:simplePos x="0" y="0"/>
                <wp:positionH relativeFrom="column">
                  <wp:posOffset>5509260</wp:posOffset>
                </wp:positionH>
                <wp:positionV relativeFrom="paragraph">
                  <wp:posOffset>1917065</wp:posOffset>
                </wp:positionV>
                <wp:extent cx="771525" cy="0"/>
                <wp:effectExtent l="0" t="76200" r="28575" b="114300"/>
                <wp:wrapNone/>
                <wp:docPr id="7" name="Gerade Verbindung mit Pfei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7" o:spid="_x0000_s1026" type="#_x0000_t32" style="position:absolute;margin-left:433.8pt;margin-top:150.95pt;width:60.75pt;height: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" strokecolor="black [3040]">
                <v:stroke endarrow="open"/>
              </v:shape>
            </w:pict>
          </mc:Fallback>
        </mc:AlternateContent>
      </w:r>
      <w:r w:rsidR="00772AC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178C476" wp14:editId="4115C998">
                <wp:simplePos x="0" y="0"/>
                <wp:positionH relativeFrom="column">
                  <wp:posOffset>3438525</wp:posOffset>
                </wp:positionH>
                <wp:positionV relativeFrom="paragraph">
                  <wp:posOffset>4083685</wp:posOffset>
                </wp:positionV>
                <wp:extent cx="2143125" cy="1304925"/>
                <wp:effectExtent l="0" t="0" r="28575" b="2857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13049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3640" w:rsidRPr="00107F85" w:rsidRDefault="00353640" w:rsidP="00772AC8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107F85">
                              <w:rPr>
                                <w:smallCaps/>
                              </w:rPr>
                              <w:t xml:space="preserve">Manfred Seitz: </w:t>
                            </w:r>
                            <w:r w:rsidRPr="00107F85">
                              <w:rPr>
                                <w:b/>
                                <w:i/>
                              </w:rPr>
                              <w:t>parakletische S</w:t>
                            </w:r>
                            <w:r w:rsidR="00772AC8" w:rsidRPr="00107F85">
                              <w:rPr>
                                <w:b/>
                                <w:i/>
                              </w:rPr>
                              <w:t>.</w:t>
                            </w:r>
                          </w:p>
                          <w:p w:rsidR="00EE57DA" w:rsidRPr="009A028D" w:rsidRDefault="00EE57DA" w:rsidP="00EE57DA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113" w:hanging="11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Begriffe und Leitlinien aus Bibel, aber: keine Methoden!</w:t>
                            </w:r>
                          </w:p>
                          <w:p w:rsidR="00353640" w:rsidRDefault="00EE57DA" w:rsidP="00353640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113" w:hanging="11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Seelsorge als </w:t>
                            </w:r>
                            <w:r w:rsidRPr="0081280B">
                              <w:rPr>
                                <w:b/>
                                <w:sz w:val="18"/>
                                <w:szCs w:val="18"/>
                              </w:rPr>
                              <w:t>Weitergabe der Sorge Gottes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(Gott </w:t>
                            </w:r>
                            <w:r w:rsidRPr="00EE57DA">
                              <w:rPr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JC </w:t>
                            </w:r>
                            <w:r w:rsidRPr="00EE57DA">
                              <w:rPr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Gemeinde)</w:t>
                            </w:r>
                          </w:p>
                          <w:p w:rsidR="00EE57DA" w:rsidRPr="009A028D" w:rsidRDefault="00EE57DA" w:rsidP="00EE57DA">
                            <w:pPr>
                              <w:pStyle w:val="Listenabsatz"/>
                              <w:ind w:left="11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sym w:font="Wingdings" w:char="F0F0"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therapeutische S. als parakletische 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" o:spid="_x0000_s1034" type="#_x0000_t202" style="position:absolute;margin-left:270.75pt;margin-top:321.55pt;width:168.75pt;height:102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" fillcolor="#eaf1dd [662]" strokeweight=".5pt">
                <v:textbox>
                  <w:txbxContent>
                    <w:p w:rsidR="00353640" w:rsidRPr="00107F85" w:rsidRDefault="00353640" w:rsidP="00772AC8">
                      <w:pPr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107F85">
                        <w:rPr>
                          <w:smallCaps/>
                        </w:rPr>
                        <w:t xml:space="preserve">Manfred Seitz: </w:t>
                      </w:r>
                      <w:r w:rsidRPr="00107F85">
                        <w:rPr>
                          <w:b/>
                          <w:i/>
                        </w:rPr>
                        <w:t>parakletische S</w:t>
                      </w:r>
                      <w:r w:rsidR="00772AC8" w:rsidRPr="00107F85">
                        <w:rPr>
                          <w:b/>
                          <w:i/>
                        </w:rPr>
                        <w:t>.</w:t>
                      </w:r>
                    </w:p>
                    <w:p w:rsidR="00EE57DA" w:rsidRPr="009A028D" w:rsidRDefault="00EE57DA" w:rsidP="00EE57DA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113" w:hanging="11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Begriffe und Leitlinien aus Bibel, aber: keine Methoden!</w:t>
                      </w:r>
                    </w:p>
                    <w:p w:rsidR="00353640" w:rsidRDefault="00EE57DA" w:rsidP="00353640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113" w:hanging="11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Seelsorge als </w:t>
                      </w:r>
                      <w:r w:rsidRPr="0081280B">
                        <w:rPr>
                          <w:b/>
                          <w:sz w:val="18"/>
                          <w:szCs w:val="18"/>
                        </w:rPr>
                        <w:t>Weitergabe der Sorge Gottes</w:t>
                      </w:r>
                      <w:r>
                        <w:rPr>
                          <w:sz w:val="18"/>
                          <w:szCs w:val="18"/>
                        </w:rPr>
                        <w:t xml:space="preserve"> (Gott </w:t>
                      </w:r>
                      <w:r w:rsidRPr="00EE57DA">
                        <w:rPr>
                          <w:sz w:val="18"/>
                          <w:szCs w:val="18"/>
                        </w:rPr>
                        <w:sym w:font="Wingdings" w:char="F0E0"/>
                      </w:r>
                      <w:r>
                        <w:rPr>
                          <w:sz w:val="18"/>
                          <w:szCs w:val="18"/>
                        </w:rPr>
                        <w:t xml:space="preserve"> JC </w:t>
                      </w:r>
                      <w:r w:rsidRPr="00EE57DA">
                        <w:rPr>
                          <w:sz w:val="18"/>
                          <w:szCs w:val="18"/>
                        </w:rPr>
                        <w:sym w:font="Wingdings" w:char="F0E0"/>
                      </w:r>
                      <w:r>
                        <w:rPr>
                          <w:sz w:val="18"/>
                          <w:szCs w:val="18"/>
                        </w:rPr>
                        <w:t xml:space="preserve"> Gemeinde)</w:t>
                      </w:r>
                    </w:p>
                    <w:p w:rsidR="00EE57DA" w:rsidRPr="009A028D" w:rsidRDefault="00EE57DA" w:rsidP="00EE57DA">
                      <w:pPr>
                        <w:pStyle w:val="Listenabsatz"/>
                        <w:ind w:left="11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sym w:font="Wingdings" w:char="F0F0"/>
                      </w:r>
                      <w:r>
                        <w:rPr>
                          <w:sz w:val="18"/>
                          <w:szCs w:val="18"/>
                        </w:rPr>
                        <w:t xml:space="preserve"> therapeutische S. als parakletische S.</w:t>
                      </w:r>
                    </w:p>
                  </w:txbxContent>
                </v:textbox>
              </v:shape>
            </w:pict>
          </mc:Fallback>
        </mc:AlternateContent>
      </w:r>
      <w:r w:rsidR="00772AC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BE3A741" wp14:editId="67945D0D">
                <wp:simplePos x="0" y="0"/>
                <wp:positionH relativeFrom="column">
                  <wp:posOffset>3524250</wp:posOffset>
                </wp:positionH>
                <wp:positionV relativeFrom="paragraph">
                  <wp:posOffset>2835910</wp:posOffset>
                </wp:positionV>
                <wp:extent cx="2057400" cy="1152525"/>
                <wp:effectExtent l="0" t="0" r="19050" b="2857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1525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3640" w:rsidRPr="00353640" w:rsidRDefault="00353640" w:rsidP="00772AC8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mallCaps/>
                              </w:rPr>
                              <w:t xml:space="preserve">Jay E. Adams: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</w:rPr>
                              <w:t>nuthetische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</w:rPr>
                              <w:t xml:space="preserve"> S</w:t>
                            </w:r>
                            <w:r w:rsidR="00772AC8">
                              <w:rPr>
                                <w:b/>
                                <w:i/>
                              </w:rPr>
                              <w:t>.</w:t>
                            </w:r>
                          </w:p>
                          <w:p w:rsidR="00353640" w:rsidRPr="009A028D" w:rsidRDefault="00353640" w:rsidP="00353640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113" w:hanging="11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Inhalt und Methode </w:t>
                            </w:r>
                            <w:r w:rsidRPr="0081280B">
                              <w:rPr>
                                <w:b/>
                                <w:sz w:val="18"/>
                                <w:szCs w:val="18"/>
                              </w:rPr>
                              <w:t>rein biblisch</w:t>
                            </w:r>
                          </w:p>
                          <w:p w:rsidR="00353640" w:rsidRDefault="00353640" w:rsidP="00353640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113" w:hanging="11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Nuthetisch = zurechtweisend/direktiv</w:t>
                            </w:r>
                          </w:p>
                          <w:p w:rsidR="00353640" w:rsidRDefault="00353640" w:rsidP="00353640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113" w:hanging="11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Ziel: Befreiung des Menschen</w:t>
                            </w:r>
                          </w:p>
                          <w:p w:rsidR="00353640" w:rsidRPr="009A028D" w:rsidRDefault="00353640" w:rsidP="00353640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113" w:hanging="11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Chr. Fundamentalismus in USA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" o:spid="_x0000_s1035" type="#_x0000_t202" style="position:absolute;margin-left:277.5pt;margin-top:223.3pt;width:162pt;height:90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" fillcolor="#eaf1dd [662]" strokeweight=".5pt">
                <v:textbox>
                  <w:txbxContent>
                    <w:p w:rsidR="00353640" w:rsidRPr="00353640" w:rsidRDefault="00353640" w:rsidP="00772AC8">
                      <w:pPr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smallCaps/>
                        </w:rPr>
                        <w:t xml:space="preserve">Jay E. Adams: </w:t>
                      </w:r>
                      <w:proofErr w:type="spellStart"/>
                      <w:r>
                        <w:rPr>
                          <w:b/>
                          <w:i/>
                        </w:rPr>
                        <w:t>nuthetische</w:t>
                      </w:r>
                      <w:proofErr w:type="spellEnd"/>
                      <w:r>
                        <w:rPr>
                          <w:b/>
                          <w:i/>
                        </w:rPr>
                        <w:t xml:space="preserve"> S</w:t>
                      </w:r>
                      <w:r w:rsidR="00772AC8">
                        <w:rPr>
                          <w:b/>
                          <w:i/>
                        </w:rPr>
                        <w:t>.</w:t>
                      </w:r>
                    </w:p>
                    <w:p w:rsidR="00353640" w:rsidRPr="009A028D" w:rsidRDefault="00353640" w:rsidP="00353640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113" w:hanging="11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Inhalt und Methode </w:t>
                      </w:r>
                      <w:r w:rsidRPr="0081280B">
                        <w:rPr>
                          <w:b/>
                          <w:sz w:val="18"/>
                          <w:szCs w:val="18"/>
                        </w:rPr>
                        <w:t>rein biblisch</w:t>
                      </w:r>
                    </w:p>
                    <w:p w:rsidR="00353640" w:rsidRDefault="00353640" w:rsidP="00353640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113" w:hanging="11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Nuthetisch = zurechtweisend/direktiv</w:t>
                      </w:r>
                    </w:p>
                    <w:p w:rsidR="00353640" w:rsidRDefault="00353640" w:rsidP="00353640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113" w:hanging="11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Ziel: Befreiung des Menschen</w:t>
                      </w:r>
                    </w:p>
                    <w:p w:rsidR="00353640" w:rsidRPr="009A028D" w:rsidRDefault="00353640" w:rsidP="00353640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113" w:hanging="11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Chr. Fundamentalismus in USA</w:t>
                      </w:r>
                    </w:p>
                  </w:txbxContent>
                </v:textbox>
              </v:shape>
            </w:pict>
          </mc:Fallback>
        </mc:AlternateContent>
      </w:r>
      <w:r w:rsidR="0035364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1C2A00D" wp14:editId="6282F4E0">
                <wp:simplePos x="0" y="0"/>
                <wp:positionH relativeFrom="column">
                  <wp:posOffset>5429250</wp:posOffset>
                </wp:positionH>
                <wp:positionV relativeFrom="paragraph">
                  <wp:posOffset>4274186</wp:posOffset>
                </wp:positionV>
                <wp:extent cx="2476500" cy="371474"/>
                <wp:effectExtent l="0" t="76200" r="0" b="29210"/>
                <wp:wrapNone/>
                <wp:docPr id="5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0" cy="37147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5" o:spid="_x0000_s1026" type="#_x0000_t32" style="position:absolute;margin-left:427.5pt;margin-top:336.55pt;width:195pt;height:29.25pt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" strokecolor="black [3040]">
                <v:stroke endarrow="open"/>
              </v:shape>
            </w:pict>
          </mc:Fallback>
        </mc:AlternateContent>
      </w:r>
      <w:r w:rsidR="0035364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4F933A1" wp14:editId="773E83CC">
                <wp:simplePos x="0" y="0"/>
                <wp:positionH relativeFrom="column">
                  <wp:posOffset>5429250</wp:posOffset>
                </wp:positionH>
                <wp:positionV relativeFrom="paragraph">
                  <wp:posOffset>4274185</wp:posOffset>
                </wp:positionV>
                <wp:extent cx="895350" cy="371475"/>
                <wp:effectExtent l="0" t="38100" r="57150" b="28575"/>
                <wp:wrapNone/>
                <wp:docPr id="35" name="Gerade Verbindung mit Pfei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5350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35" o:spid="_x0000_s1026" type="#_x0000_t32" style="position:absolute;margin-left:427.5pt;margin-top:336.55pt;width:70.5pt;height:29.25pt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" strokecolor="black [3040]">
                <v:stroke endarrow="open"/>
              </v:shape>
            </w:pict>
          </mc:Fallback>
        </mc:AlternateContent>
      </w:r>
      <w:r w:rsidR="0035364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45320EC" wp14:editId="7422C24A">
                <wp:simplePos x="0" y="0"/>
                <wp:positionH relativeFrom="column">
                  <wp:posOffset>4943475</wp:posOffset>
                </wp:positionH>
                <wp:positionV relativeFrom="paragraph">
                  <wp:posOffset>3864610</wp:posOffset>
                </wp:positionV>
                <wp:extent cx="0" cy="342900"/>
                <wp:effectExtent l="95250" t="38100" r="95250" b="57150"/>
                <wp:wrapNone/>
                <wp:docPr id="4" name="Gerade Verbindung mit Pfe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4" o:spid="_x0000_s1026" type="#_x0000_t32" style="position:absolute;margin-left:389.25pt;margin-top:304.3pt;width:0;height:2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" strokecolor="#bc4542 [3045]">
                <v:stroke startarrow="open" endarrow="open"/>
              </v:shape>
            </w:pict>
          </mc:Fallback>
        </mc:AlternateContent>
      </w:r>
      <w:r w:rsidR="0035364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48498CD" wp14:editId="1DE6DD7F">
                <wp:simplePos x="0" y="0"/>
                <wp:positionH relativeFrom="column">
                  <wp:posOffset>5067300</wp:posOffset>
                </wp:positionH>
                <wp:positionV relativeFrom="paragraph">
                  <wp:posOffset>2559685</wp:posOffset>
                </wp:positionV>
                <wp:extent cx="0" cy="342900"/>
                <wp:effectExtent l="95250" t="38100" r="95250" b="57150"/>
                <wp:wrapNone/>
                <wp:docPr id="2" name="Gerade Verbindung mit Pfe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2" o:spid="_x0000_s1026" type="#_x0000_t32" style="position:absolute;margin-left:399pt;margin-top:201.55pt;width:0;height:2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" strokecolor="#bc4542 [3045]">
                <v:stroke startarrow="open" endarrow="open"/>
              </v:shape>
            </w:pict>
          </mc:Fallback>
        </mc:AlternateContent>
      </w:r>
      <w:r w:rsidR="0035364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CCC0FB4" wp14:editId="7B833990">
                <wp:simplePos x="0" y="0"/>
                <wp:positionH relativeFrom="column">
                  <wp:posOffset>3952875</wp:posOffset>
                </wp:positionH>
                <wp:positionV relativeFrom="paragraph">
                  <wp:posOffset>1121410</wp:posOffset>
                </wp:positionV>
                <wp:extent cx="0" cy="295275"/>
                <wp:effectExtent l="95250" t="38100" r="57150" b="66675"/>
                <wp:wrapNone/>
                <wp:docPr id="9" name="Gerade Verbindung mit Pfei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9" o:spid="_x0000_s1026" type="#_x0000_t32" style="position:absolute;margin-left:311.25pt;margin-top:88.3pt;width:0;height:23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" strokecolor="#bc4542 [3045]">
                <v:stroke startarrow="open" endarrow="open"/>
              </v:shape>
            </w:pict>
          </mc:Fallback>
        </mc:AlternateContent>
      </w:r>
      <w:r w:rsidR="0035364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4444CF5" wp14:editId="7B4958BF">
                <wp:simplePos x="0" y="0"/>
                <wp:positionH relativeFrom="column">
                  <wp:posOffset>7267575</wp:posOffset>
                </wp:positionH>
                <wp:positionV relativeFrom="paragraph">
                  <wp:posOffset>1931035</wp:posOffset>
                </wp:positionV>
                <wp:extent cx="0" cy="381000"/>
                <wp:effectExtent l="95250" t="0" r="114300" b="57150"/>
                <wp:wrapNone/>
                <wp:docPr id="37" name="Gerade Verbindung mit Pfei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37" o:spid="_x0000_s1026" type="#_x0000_t32" style="position:absolute;margin-left:572.25pt;margin-top:152.05pt;width:0;height:30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" strokecolor="black [3040]">
                <v:stroke endarrow="open"/>
              </v:shape>
            </w:pict>
          </mc:Fallback>
        </mc:AlternateContent>
      </w:r>
      <w:r w:rsidR="0035364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7DEA06E" wp14:editId="42BD7E58">
                <wp:simplePos x="0" y="0"/>
                <wp:positionH relativeFrom="column">
                  <wp:posOffset>8648700</wp:posOffset>
                </wp:positionH>
                <wp:positionV relativeFrom="paragraph">
                  <wp:posOffset>1931035</wp:posOffset>
                </wp:positionV>
                <wp:extent cx="0" cy="381000"/>
                <wp:effectExtent l="95250" t="0" r="114300" b="57150"/>
                <wp:wrapNone/>
                <wp:docPr id="36" name="Gerade Verbindung mit Pfei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36" o:spid="_x0000_s1026" type="#_x0000_t32" style="position:absolute;margin-left:681pt;margin-top:152.05pt;width:0;height:30p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" strokecolor="black [3040]">
                <v:stroke endarrow="open"/>
              </v:shape>
            </w:pict>
          </mc:Fallback>
        </mc:AlternateContent>
      </w:r>
      <w:r w:rsidR="0035364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AA4BC66" wp14:editId="1CDC8B5E">
                <wp:simplePos x="0" y="0"/>
                <wp:positionH relativeFrom="column">
                  <wp:posOffset>5356860</wp:posOffset>
                </wp:positionH>
                <wp:positionV relativeFrom="paragraph">
                  <wp:posOffset>1764665</wp:posOffset>
                </wp:positionV>
                <wp:extent cx="771525" cy="0"/>
                <wp:effectExtent l="0" t="76200" r="28575" b="114300"/>
                <wp:wrapNone/>
                <wp:docPr id="38" name="Gerade Verbindung mit Pfei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38" o:spid="_x0000_s1026" type="#_x0000_t32" style="position:absolute;margin-left:421.8pt;margin-top:138.95pt;width:60.75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" strokecolor="black [3040]">
                <v:stroke endarrow="open"/>
              </v:shape>
            </w:pict>
          </mc:Fallback>
        </mc:AlternateContent>
      </w:r>
      <w:r w:rsidR="0035364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3DB67CB" wp14:editId="2329BE00">
                <wp:simplePos x="0" y="0"/>
                <wp:positionH relativeFrom="column">
                  <wp:posOffset>5652135</wp:posOffset>
                </wp:positionH>
                <wp:positionV relativeFrom="paragraph">
                  <wp:posOffset>2240915</wp:posOffset>
                </wp:positionV>
                <wp:extent cx="2000250" cy="2085975"/>
                <wp:effectExtent l="0" t="0" r="19050" b="28575"/>
                <wp:wrapNone/>
                <wp:docPr id="31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20859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4EFA" w:rsidRPr="00B14DE7" w:rsidRDefault="00821FEC" w:rsidP="00B14DE7">
                            <w:pPr>
                              <w:rPr>
                                <w:smallCaps/>
                              </w:rPr>
                            </w:pPr>
                            <w:r w:rsidRPr="00B14DE7">
                              <w:rPr>
                                <w:smallCaps/>
                              </w:rPr>
                              <w:t>Hans-Joachim Thilo</w:t>
                            </w:r>
                            <w:r w:rsidR="00B14DE7">
                              <w:rPr>
                                <w:smallCaps/>
                              </w:rPr>
                              <w:t xml:space="preserve">: </w:t>
                            </w:r>
                            <w:r w:rsidR="00B14DE7" w:rsidRPr="00821FEC">
                              <w:rPr>
                                <w:b/>
                                <w:i/>
                              </w:rPr>
                              <w:t>Therapeutische Seelsorge</w:t>
                            </w:r>
                          </w:p>
                          <w:p w:rsidR="00B14DE7" w:rsidRDefault="00B14DE7" w:rsidP="00B14DE7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113" w:hanging="11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Proprium des kirchl. S.: </w:t>
                            </w:r>
                            <w:r w:rsidRPr="0081280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Exegese des Menschen </w:t>
                            </w:r>
                            <w:r w:rsidRPr="00B14DE7">
                              <w:rPr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Im Mensch fallen seine Auslegung und die Auslegung des göttlichen Wortes zusammen</w:t>
                            </w:r>
                          </w:p>
                          <w:p w:rsidR="00B14DE7" w:rsidRDefault="00B14DE7" w:rsidP="00B14DE7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113" w:hanging="11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Gott erleben in der Begegnung mit Menschen </w:t>
                            </w:r>
                            <w:r w:rsidRPr="00B14DE7">
                              <w:rPr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Inkarnation Gottes</w:t>
                            </w:r>
                          </w:p>
                          <w:p w:rsidR="00D33513" w:rsidRPr="00B14DE7" w:rsidRDefault="00B14DE7" w:rsidP="00CB4EFA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113" w:hanging="113"/>
                              <w:rPr>
                                <w:sz w:val="18"/>
                                <w:szCs w:val="18"/>
                              </w:rPr>
                            </w:pPr>
                            <w:r w:rsidRPr="00B14DE7">
                              <w:rPr>
                                <w:sz w:val="18"/>
                                <w:szCs w:val="18"/>
                              </w:rPr>
                              <w:t>Seelsorger als Katalysator, der die Heilkräfte Gottes im Menschen rel. deutet, sie aber nicht verkündet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1" o:spid="_x0000_s1036" type="#_x0000_t202" style="position:absolute;margin-left:445.05pt;margin-top:176.45pt;width:157.5pt;height:164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" fillcolor="#eaf1dd [662]" strokeweight=".5pt">
                <v:textbox>
                  <w:txbxContent>
                    <w:p w:rsidR="00CB4EFA" w:rsidRPr="00B14DE7" w:rsidRDefault="00821FEC" w:rsidP="00B14DE7">
                      <w:pPr>
                        <w:rPr>
                          <w:smallCaps/>
                        </w:rPr>
                      </w:pPr>
                      <w:r w:rsidRPr="00B14DE7">
                        <w:rPr>
                          <w:smallCaps/>
                        </w:rPr>
                        <w:t>Hans-Joachim Thilo</w:t>
                      </w:r>
                      <w:r w:rsidR="00B14DE7">
                        <w:rPr>
                          <w:smallCaps/>
                        </w:rPr>
                        <w:t xml:space="preserve">: </w:t>
                      </w:r>
                      <w:r w:rsidR="00B14DE7" w:rsidRPr="00821FEC">
                        <w:rPr>
                          <w:b/>
                          <w:i/>
                        </w:rPr>
                        <w:t>Therapeutische Seelsorge</w:t>
                      </w:r>
                    </w:p>
                    <w:p w:rsidR="00B14DE7" w:rsidRDefault="00B14DE7" w:rsidP="00B14DE7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113" w:hanging="11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Proprium des kirchl. S.: </w:t>
                      </w:r>
                      <w:r w:rsidRPr="0081280B">
                        <w:rPr>
                          <w:b/>
                          <w:sz w:val="18"/>
                          <w:szCs w:val="18"/>
                        </w:rPr>
                        <w:t xml:space="preserve">Exegese des Menschen </w:t>
                      </w:r>
                      <w:r w:rsidRPr="00B14DE7">
                        <w:rPr>
                          <w:sz w:val="18"/>
                          <w:szCs w:val="18"/>
                        </w:rPr>
                        <w:sym w:font="Wingdings" w:char="F0E0"/>
                      </w:r>
                      <w:r>
                        <w:rPr>
                          <w:sz w:val="18"/>
                          <w:szCs w:val="18"/>
                        </w:rPr>
                        <w:t xml:space="preserve"> Im Mensch fallen seine Auslegung und die Auslegung des göttlichen Wortes zusammen</w:t>
                      </w:r>
                    </w:p>
                    <w:p w:rsidR="00B14DE7" w:rsidRDefault="00B14DE7" w:rsidP="00B14DE7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113" w:hanging="11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Gott erleben in der Begegnung mit Menschen </w:t>
                      </w:r>
                      <w:r w:rsidRPr="00B14DE7">
                        <w:rPr>
                          <w:sz w:val="18"/>
                          <w:szCs w:val="18"/>
                        </w:rPr>
                        <w:sym w:font="Wingdings" w:char="F0E0"/>
                      </w:r>
                      <w:r>
                        <w:rPr>
                          <w:sz w:val="18"/>
                          <w:szCs w:val="18"/>
                        </w:rPr>
                        <w:t xml:space="preserve"> Inkarnation Gottes</w:t>
                      </w:r>
                    </w:p>
                    <w:p w:rsidR="00D33513" w:rsidRPr="00B14DE7" w:rsidRDefault="00B14DE7" w:rsidP="00CB4EFA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113" w:hanging="113"/>
                        <w:rPr>
                          <w:sz w:val="18"/>
                          <w:szCs w:val="18"/>
                        </w:rPr>
                      </w:pPr>
                      <w:r w:rsidRPr="00B14DE7">
                        <w:rPr>
                          <w:sz w:val="18"/>
                          <w:szCs w:val="18"/>
                        </w:rPr>
                        <w:t>Seelsorger als Katalysator, der die Heilkräfte Gottes im Menschen rel. deutet, sie aber nicht verkündet</w:t>
                      </w:r>
                    </w:p>
                  </w:txbxContent>
                </v:textbox>
              </v:shape>
            </w:pict>
          </mc:Fallback>
        </mc:AlternateContent>
      </w:r>
      <w:r w:rsidR="0035364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36AC505" wp14:editId="0214FB14">
                <wp:simplePos x="0" y="0"/>
                <wp:positionH relativeFrom="column">
                  <wp:posOffset>7490460</wp:posOffset>
                </wp:positionH>
                <wp:positionV relativeFrom="paragraph">
                  <wp:posOffset>2821940</wp:posOffset>
                </wp:positionV>
                <wp:extent cx="381000" cy="0"/>
                <wp:effectExtent l="38100" t="76200" r="0" b="114300"/>
                <wp:wrapNone/>
                <wp:docPr id="34" name="Gerade Verbindung mit Pfei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34" o:spid="_x0000_s1026" type="#_x0000_t32" style="position:absolute;margin-left:589.8pt;margin-top:222.2pt;width:30pt;height:0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" strokecolor="black [3040]">
                <v:stroke endarrow="open"/>
              </v:shape>
            </w:pict>
          </mc:Fallback>
        </mc:AlternateContent>
      </w:r>
      <w:r w:rsidR="0035364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9F0F2D2" wp14:editId="2BA06A37">
                <wp:simplePos x="0" y="0"/>
                <wp:positionH relativeFrom="column">
                  <wp:posOffset>7519035</wp:posOffset>
                </wp:positionH>
                <wp:positionV relativeFrom="paragraph">
                  <wp:posOffset>2736215</wp:posOffset>
                </wp:positionV>
                <wp:extent cx="342900" cy="0"/>
                <wp:effectExtent l="0" t="76200" r="19050" b="114300"/>
                <wp:wrapNone/>
                <wp:docPr id="33" name="Gerade Verbindung mit Pfei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33" o:spid="_x0000_s1026" type="#_x0000_t32" style="position:absolute;margin-left:592.05pt;margin-top:215.45pt;width:27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" strokecolor="black [3040]">
                <v:stroke endarrow="open"/>
              </v:shape>
            </w:pict>
          </mc:Fallback>
        </mc:AlternateContent>
      </w:r>
      <w:r w:rsidR="0035364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4177734" wp14:editId="5344DAB5">
                <wp:simplePos x="0" y="0"/>
                <wp:positionH relativeFrom="column">
                  <wp:posOffset>7785735</wp:posOffset>
                </wp:positionH>
                <wp:positionV relativeFrom="paragraph">
                  <wp:posOffset>2250440</wp:posOffset>
                </wp:positionV>
                <wp:extent cx="2124075" cy="2085975"/>
                <wp:effectExtent l="0" t="0" r="28575" b="28575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20859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4EFA" w:rsidRPr="00821FEC" w:rsidRDefault="00821FEC" w:rsidP="00821FEC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smallCaps/>
                              </w:rPr>
                              <w:t>Richard Riess</w:t>
                            </w:r>
                            <w:r w:rsidR="00B14DE7">
                              <w:rPr>
                                <w:smallCaps/>
                              </w:rPr>
                              <w:t xml:space="preserve">: </w:t>
                            </w:r>
                            <w:r w:rsidRPr="00821FEC">
                              <w:rPr>
                                <w:b/>
                                <w:i/>
                              </w:rPr>
                              <w:t>Therapeutische Seelsorge</w:t>
                            </w:r>
                          </w:p>
                          <w:p w:rsidR="00821FEC" w:rsidRDefault="00821FEC" w:rsidP="00821FE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113" w:hanging="11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Vom Wort zum Sakrament – </w:t>
                            </w:r>
                            <w:r w:rsidRPr="0081280B">
                              <w:rPr>
                                <w:b/>
                                <w:sz w:val="18"/>
                                <w:szCs w:val="18"/>
                              </w:rPr>
                              <w:t>vom Kerygma zur Koinonia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– Gespräch soll von jeder Abhängigkeit befreit werden</w:t>
                            </w:r>
                          </w:p>
                          <w:p w:rsidR="002C63F7" w:rsidRDefault="00821FEC" w:rsidP="00821FE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113" w:hanging="11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Sakrament = emphatische Dichte der s. Kommunikation</w:t>
                            </w:r>
                          </w:p>
                          <w:p w:rsidR="00821FEC" w:rsidRDefault="00821FEC" w:rsidP="00821FE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113" w:hanging="11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Koinonia: Annahme kreativer Impulse/ heilende Dimension</w:t>
                            </w:r>
                          </w:p>
                          <w:p w:rsidR="00821FEC" w:rsidRPr="00821FEC" w:rsidRDefault="00821FEC" w:rsidP="00EE57DA">
                            <w:pPr>
                              <w:pStyle w:val="Listenabsatz"/>
                              <w:ind w:left="11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sym w:font="Wingdings" w:char="F0F0"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mitmenschliche Zuwendung besitzt Heilkraft – Hilfe zur Selbsthilfe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2" o:spid="_x0000_s1037" type="#_x0000_t202" style="position:absolute;margin-left:613.05pt;margin-top:177.2pt;width:167.25pt;height:164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" fillcolor="#eaf1dd [662]" strokeweight=".5pt">
                <v:textbox>
                  <w:txbxContent>
                    <w:p w:rsidR="00CB4EFA" w:rsidRPr="00821FEC" w:rsidRDefault="00821FEC" w:rsidP="00821FEC">
                      <w:pPr>
                        <w:rPr>
                          <w:i/>
                        </w:rPr>
                      </w:pPr>
                      <w:r>
                        <w:rPr>
                          <w:smallCaps/>
                        </w:rPr>
                        <w:t>Richard Riess</w:t>
                      </w:r>
                      <w:r w:rsidR="00B14DE7">
                        <w:rPr>
                          <w:smallCaps/>
                        </w:rPr>
                        <w:t xml:space="preserve">: </w:t>
                      </w:r>
                      <w:r w:rsidRPr="00821FEC">
                        <w:rPr>
                          <w:b/>
                          <w:i/>
                        </w:rPr>
                        <w:t>Therapeutische Seelsorge</w:t>
                      </w:r>
                    </w:p>
                    <w:p w:rsidR="00821FEC" w:rsidRDefault="00821FEC" w:rsidP="00821FE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113" w:hanging="11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Vom Wort zum Sakrament – </w:t>
                      </w:r>
                      <w:r w:rsidRPr="0081280B">
                        <w:rPr>
                          <w:b/>
                          <w:sz w:val="18"/>
                          <w:szCs w:val="18"/>
                        </w:rPr>
                        <w:t>vom Kerygma zur Koinonia</w:t>
                      </w:r>
                      <w:r>
                        <w:rPr>
                          <w:sz w:val="18"/>
                          <w:szCs w:val="18"/>
                        </w:rPr>
                        <w:t xml:space="preserve"> – Gespräch soll von jeder Abhängigkeit befreit werden</w:t>
                      </w:r>
                    </w:p>
                    <w:p w:rsidR="002C63F7" w:rsidRDefault="00821FEC" w:rsidP="00821FE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113" w:hanging="11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Sakrament = emphatische Dichte der s. Kommunikation</w:t>
                      </w:r>
                    </w:p>
                    <w:p w:rsidR="00821FEC" w:rsidRDefault="00821FEC" w:rsidP="00821FE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113" w:hanging="11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Koinonia: Annahme kreativer Impulse/ heilende Dimension</w:t>
                      </w:r>
                    </w:p>
                    <w:p w:rsidR="00821FEC" w:rsidRPr="00821FEC" w:rsidRDefault="00821FEC" w:rsidP="00EE57DA">
                      <w:pPr>
                        <w:pStyle w:val="Listenabsatz"/>
                        <w:ind w:left="11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sym w:font="Wingdings" w:char="F0F0"/>
                      </w:r>
                      <w:r>
                        <w:rPr>
                          <w:sz w:val="18"/>
                          <w:szCs w:val="18"/>
                        </w:rPr>
                        <w:t xml:space="preserve"> mitmenschlic</w:t>
                      </w:r>
                      <w:bookmarkStart w:id="1" w:name="_GoBack"/>
                      <w:bookmarkEnd w:id="1"/>
                      <w:r>
                        <w:rPr>
                          <w:sz w:val="18"/>
                          <w:szCs w:val="18"/>
                        </w:rPr>
                        <w:t>he Zuwendung besitzt Heilkraft – Hilfe zur Selbsthilfe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D35F6" w:rsidSect="00B14DE7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544B1"/>
    <w:multiLevelType w:val="hybridMultilevel"/>
    <w:tmpl w:val="2012BFB8"/>
    <w:lvl w:ilvl="0" w:tplc="9DA0B458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EDFC7F18">
      <w:start w:val="1"/>
      <w:numFmt w:val="bullet"/>
      <w:suff w:val="space"/>
      <w:lvlText w:val="o"/>
      <w:lvlJc w:val="left"/>
      <w:pPr>
        <w:ind w:left="284" w:hanging="142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06"/>
    <w:rsid w:val="00061089"/>
    <w:rsid w:val="00107F85"/>
    <w:rsid w:val="0011776D"/>
    <w:rsid w:val="00173505"/>
    <w:rsid w:val="002B5552"/>
    <w:rsid w:val="002C63F7"/>
    <w:rsid w:val="00353640"/>
    <w:rsid w:val="004A7A70"/>
    <w:rsid w:val="004B7C9D"/>
    <w:rsid w:val="00545E6B"/>
    <w:rsid w:val="00565006"/>
    <w:rsid w:val="005D6862"/>
    <w:rsid w:val="006C4EA6"/>
    <w:rsid w:val="006E4C84"/>
    <w:rsid w:val="007227ED"/>
    <w:rsid w:val="00744BA1"/>
    <w:rsid w:val="00772AC8"/>
    <w:rsid w:val="0081280B"/>
    <w:rsid w:val="00821FEC"/>
    <w:rsid w:val="00857268"/>
    <w:rsid w:val="0087419E"/>
    <w:rsid w:val="009124EB"/>
    <w:rsid w:val="009A028D"/>
    <w:rsid w:val="00A373E5"/>
    <w:rsid w:val="00AC3E2E"/>
    <w:rsid w:val="00B14DE7"/>
    <w:rsid w:val="00CA75DE"/>
    <w:rsid w:val="00CB4EFA"/>
    <w:rsid w:val="00CB5082"/>
    <w:rsid w:val="00CE147C"/>
    <w:rsid w:val="00CE494D"/>
    <w:rsid w:val="00D321BE"/>
    <w:rsid w:val="00D33513"/>
    <w:rsid w:val="00D97B14"/>
    <w:rsid w:val="00DB276D"/>
    <w:rsid w:val="00DE678D"/>
    <w:rsid w:val="00EA5F48"/>
    <w:rsid w:val="00EC4F0F"/>
    <w:rsid w:val="00EE57DA"/>
    <w:rsid w:val="00F35166"/>
    <w:rsid w:val="00F8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494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65006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CB50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B50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494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65006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CB50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B50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Heiko</dc:creator>
  <cp:lastModifiedBy>Heiko</cp:lastModifiedBy>
  <cp:revision>5</cp:revision>
  <dcterms:created xsi:type="dcterms:W3CDTF">2013-12-10T13:42:00Z</dcterms:created>
  <dcterms:modified xsi:type="dcterms:W3CDTF">2014-01-20T09:51:00Z</dcterms:modified>
</cp:coreProperties>
</file>